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BA72C" w14:textId="2D79CAC0" w:rsidR="001C0F1D" w:rsidRDefault="00242614" w:rsidP="00A7015B">
      <w:pPr>
        <w:rPr>
          <w:noProof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63E51E" wp14:editId="348334FF">
                <wp:simplePos x="0" y="0"/>
                <wp:positionH relativeFrom="margin">
                  <wp:posOffset>2369820</wp:posOffset>
                </wp:positionH>
                <wp:positionV relativeFrom="paragraph">
                  <wp:posOffset>274320</wp:posOffset>
                </wp:positionV>
                <wp:extent cx="7604760" cy="6888480"/>
                <wp:effectExtent l="0" t="0" r="0" b="7620"/>
                <wp:wrapSquare wrapText="bothSides"/>
                <wp:docPr id="32378505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04760" cy="6888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603E71" w14:textId="77777777" w:rsidR="00242614" w:rsidRDefault="00242614" w:rsidP="00242614">
                            <w:pPr>
                              <w:jc w:val="center"/>
                            </w:pPr>
                          </w:p>
                          <w:p w14:paraId="5B028E3A" w14:textId="1907A0C0" w:rsidR="00386A6D" w:rsidRDefault="003651FC" w:rsidP="00386A6D">
                            <w:pPr>
                              <w:spacing w:line="480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86A6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Πρόσκληση στην Εκδήλωση Υποδοχής </w:t>
                            </w:r>
                            <w:r w:rsidR="00386A6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Π</w:t>
                            </w:r>
                            <w:r w:rsidRPr="00386A6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ρωτοετών </w:t>
                            </w:r>
                            <w:r w:rsidR="00386A6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Φ</w:t>
                            </w:r>
                            <w:r w:rsidRPr="00386A6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οιτητών</w:t>
                            </w:r>
                            <w:r w:rsidR="00386A6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και Φοιτητριών </w:t>
                            </w:r>
                          </w:p>
                          <w:p w14:paraId="7995195D" w14:textId="7469679D" w:rsidR="003651FC" w:rsidRPr="001A7235" w:rsidRDefault="003651FC" w:rsidP="00386A6D">
                            <w:pPr>
                              <w:spacing w:line="480" w:lineRule="auto"/>
                              <w:jc w:val="center"/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</w:pPr>
                            <w:r w:rsidRPr="00386A6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του Τμήματος </w:t>
                            </w:r>
                            <w:r w:rsidR="001A723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Φιλολογίας</w:t>
                            </w:r>
                          </w:p>
                          <w:p w14:paraId="67FAEDE8" w14:textId="77777777" w:rsidR="003651FC" w:rsidRPr="00386A6D" w:rsidRDefault="003651FC" w:rsidP="003651FC">
                            <w:pPr>
                              <w:spacing w:line="480" w:lineRule="auto"/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</w:pPr>
                            <w:r w:rsidRPr="00386A6D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> </w:t>
                            </w:r>
                          </w:p>
                          <w:p w14:paraId="5FF8654D" w14:textId="57DE9384" w:rsidR="006909A4" w:rsidRPr="00386A6D" w:rsidRDefault="003651FC" w:rsidP="006909A4">
                            <w:pPr>
                              <w:spacing w:line="480" w:lineRule="auto"/>
                              <w:jc w:val="both"/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</w:pPr>
                            <w:r w:rsidRPr="00386A6D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 xml:space="preserve">Την </w:t>
                            </w:r>
                            <w:r w:rsidR="001A723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Πέμπτη </w:t>
                            </w:r>
                            <w:r w:rsidR="006909A4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  <w:t>1</w:t>
                            </w:r>
                            <w:r w:rsidR="001A723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  <w:t>5</w:t>
                            </w:r>
                            <w:r w:rsidRPr="00386A6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09A4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  <w:t>Οκτωβρίου</w:t>
                            </w:r>
                            <w:r w:rsidRPr="00386A6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202</w:t>
                            </w:r>
                            <w:r w:rsidR="006909A4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  <w:t>6</w:t>
                            </w:r>
                            <w:r w:rsidRPr="00386A6D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1A7235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>ώρα</w:t>
                            </w:r>
                            <w:r w:rsidRPr="00386A6D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86A6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  <w:t>1</w:t>
                            </w:r>
                            <w:r w:rsidR="001A723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  <w:r w:rsidRPr="00386A6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  <w:t>.00</w:t>
                            </w:r>
                            <w:r w:rsidR="001A723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  <w:t>μ</w:t>
                            </w:r>
                            <w:r w:rsidRPr="00386A6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  <w:t>.μ</w:t>
                            </w:r>
                            <w:r w:rsidR="00CB726D" w:rsidRPr="00CB726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86A6D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 xml:space="preserve">στο </w:t>
                            </w:r>
                            <w:r w:rsidRPr="00386A6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Αμφιθέατρο </w:t>
                            </w:r>
                            <w:r w:rsidRPr="00386A6D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 xml:space="preserve">του Πανεπιστημίου Πελοποννήσου </w:t>
                            </w:r>
                            <w:r w:rsidR="001A7235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>της Σχολής Ανθρωπιστικών Επιστημών και Πολιτισμικών Σπουδών</w:t>
                            </w:r>
                            <w:r w:rsidRPr="00386A6D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 xml:space="preserve"> στην Καλαμάτα, το </w:t>
                            </w:r>
                            <w:r w:rsidR="0020054F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>Τ</w:t>
                            </w:r>
                            <w:r w:rsidRPr="00386A6D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 xml:space="preserve">μήμα </w:t>
                            </w:r>
                            <w:r w:rsidR="001A7235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>Φιλολογίας</w:t>
                            </w:r>
                            <w:r w:rsidRPr="00386A6D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 xml:space="preserve"> θα υποδεχτεί </w:t>
                            </w:r>
                            <w:r w:rsidR="0062667D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>τους/τις</w:t>
                            </w:r>
                            <w:r w:rsidRPr="00386A6D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 xml:space="preserve"> πρωτοετείς φοιτητές και φοιτήτριές του σε εκδήλωση Υποδοχής που θα περιλαμβάνει </w:t>
                            </w:r>
                            <w:r w:rsidR="0020054F" w:rsidRPr="00386A6D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>σύντομη ενημέρωση για τη φοίτηση στο Τμήμα</w:t>
                            </w:r>
                            <w:r w:rsidR="0020054F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 xml:space="preserve"> καθώς και</w:t>
                            </w:r>
                            <w:r w:rsidR="0020054F" w:rsidRPr="00386A6D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86A6D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 xml:space="preserve">γνωριμία με μέλη του Τμήματος. Επίσης θα πραγματοποιηθεί ενημέρωση από το αρμόδιο προσωπικό του Ιδρύματος σχετικά με βασικές διαθέσιμες υπηρεσίες </w:t>
                            </w:r>
                            <w:r w:rsidR="0020054F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 xml:space="preserve">που παρέχει το </w:t>
                            </w:r>
                            <w:r w:rsidRPr="00386A6D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>Πανεπιστ</w:t>
                            </w:r>
                            <w:r w:rsidR="0020054F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>ήμιο</w:t>
                            </w:r>
                            <w:r w:rsidRPr="00386A6D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0054F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>σ</w:t>
                            </w:r>
                            <w:r w:rsidRPr="00386A6D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 xml:space="preserve">τις φοιτήτριες και </w:t>
                            </w:r>
                            <w:r w:rsidR="0020054F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>σ</w:t>
                            </w:r>
                            <w:r w:rsidRPr="00386A6D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>τους φοιτητές του.</w:t>
                            </w:r>
                            <w:r w:rsidR="00D01C31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8F6E7FA" w14:textId="77777777" w:rsidR="003651FC" w:rsidRPr="00386A6D" w:rsidRDefault="003651FC" w:rsidP="003651FC">
                            <w:pPr>
                              <w:spacing w:line="480" w:lineRule="auto"/>
                              <w:jc w:val="center"/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</w:pPr>
                            <w:r w:rsidRPr="00386A6D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>Σας περιμένουμε!</w:t>
                            </w:r>
                          </w:p>
                          <w:p w14:paraId="6DA14476" w14:textId="77777777" w:rsidR="00386A6D" w:rsidRDefault="00386A6D" w:rsidP="003651FC">
                            <w:pPr>
                              <w:spacing w:line="360" w:lineRule="auto"/>
                              <w:ind w:right="-483"/>
                              <w:jc w:val="center"/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</w:pPr>
                          </w:p>
                          <w:p w14:paraId="04F7B76B" w14:textId="3ED5F4ED" w:rsidR="003651FC" w:rsidRPr="00386A6D" w:rsidRDefault="003651FC" w:rsidP="00386A6D">
                            <w:pPr>
                              <w:spacing w:line="276" w:lineRule="auto"/>
                              <w:ind w:right="-483"/>
                              <w:jc w:val="center"/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</w:pPr>
                            <w:r w:rsidRPr="00386A6D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>Η Πρόεδρος του Τμήματος</w:t>
                            </w:r>
                          </w:p>
                          <w:p w14:paraId="07CA5D01" w14:textId="4B5DEA5A" w:rsidR="003651FC" w:rsidRPr="00386A6D" w:rsidRDefault="003651FC" w:rsidP="00386A6D">
                            <w:pPr>
                              <w:spacing w:line="276" w:lineRule="auto"/>
                              <w:ind w:right="-483"/>
                              <w:jc w:val="center"/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</w:pPr>
                            <w:r w:rsidRPr="00386A6D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 xml:space="preserve">Μαρίνα </w:t>
                            </w:r>
                            <w:r w:rsidR="001A7235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>Γρηγοροπούλου</w:t>
                            </w:r>
                          </w:p>
                          <w:p w14:paraId="3B6569F5" w14:textId="18C9876C" w:rsidR="00242614" w:rsidRPr="00706ECD" w:rsidRDefault="001A7235" w:rsidP="00706ECD">
                            <w:pPr>
                              <w:spacing w:line="276" w:lineRule="auto"/>
                              <w:ind w:right="-483"/>
                              <w:jc w:val="center"/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 xml:space="preserve">Αναπληρώτρια </w:t>
                            </w:r>
                            <w:r w:rsidR="003651FC" w:rsidRPr="00386A6D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>Καθηγήτρια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63E51E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86.6pt;margin-top:21.6pt;width:598.8pt;height:54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" filled="f" stroked="f">
                <v:textbox>
                  <w:txbxContent>
                    <w:p w14:paraId="79603E71" w14:textId="77777777" w:rsidR="00242614" w:rsidRDefault="00242614" w:rsidP="00242614">
                      <w:pPr>
                        <w:jc w:val="center"/>
                      </w:pPr>
                    </w:p>
                    <w:p w14:paraId="5B028E3A" w14:textId="1907A0C0" w:rsidR="00386A6D" w:rsidRDefault="003651FC" w:rsidP="00386A6D">
                      <w:pPr>
                        <w:spacing w:line="480" w:lineRule="auto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</w:pPr>
                      <w:r w:rsidRPr="00386A6D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 xml:space="preserve">Πρόσκληση στην Εκδήλωση Υποδοχής </w:t>
                      </w:r>
                      <w:r w:rsidR="00386A6D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Π</w:t>
                      </w:r>
                      <w:r w:rsidRPr="00386A6D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 xml:space="preserve">ρωτοετών </w:t>
                      </w:r>
                      <w:r w:rsidR="00386A6D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Φ</w:t>
                      </w:r>
                      <w:r w:rsidRPr="00386A6D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οιτητών</w:t>
                      </w:r>
                      <w:r w:rsidR="00386A6D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 xml:space="preserve"> και Φοιτητριών </w:t>
                      </w:r>
                    </w:p>
                    <w:p w14:paraId="7995195D" w14:textId="7469679D" w:rsidR="003651FC" w:rsidRPr="001A7235" w:rsidRDefault="003651FC" w:rsidP="00386A6D">
                      <w:pPr>
                        <w:spacing w:line="480" w:lineRule="auto"/>
                        <w:jc w:val="center"/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</w:pPr>
                      <w:r w:rsidRPr="00386A6D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 xml:space="preserve">του Τμήματος </w:t>
                      </w:r>
                      <w:r w:rsidR="001A7235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Φιλολογίας</w:t>
                      </w:r>
                    </w:p>
                    <w:p w14:paraId="67FAEDE8" w14:textId="77777777" w:rsidR="003651FC" w:rsidRPr="00386A6D" w:rsidRDefault="003651FC" w:rsidP="003651FC">
                      <w:pPr>
                        <w:spacing w:line="480" w:lineRule="auto"/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</w:pPr>
                      <w:r w:rsidRPr="00386A6D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> </w:t>
                      </w:r>
                    </w:p>
                    <w:p w14:paraId="5FF8654D" w14:textId="57DE9384" w:rsidR="006909A4" w:rsidRPr="00386A6D" w:rsidRDefault="003651FC" w:rsidP="006909A4">
                      <w:pPr>
                        <w:spacing w:line="480" w:lineRule="auto"/>
                        <w:jc w:val="both"/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</w:pPr>
                      <w:r w:rsidRPr="00386A6D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 xml:space="preserve">Την </w:t>
                      </w:r>
                      <w:r w:rsidR="001A7235"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  <w:t xml:space="preserve">Πέμπτη </w:t>
                      </w:r>
                      <w:r w:rsidR="006909A4"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  <w:t>1</w:t>
                      </w:r>
                      <w:r w:rsidR="001A7235"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  <w:t>5</w:t>
                      </w:r>
                      <w:r w:rsidRPr="00386A6D"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6909A4"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  <w:t>Οκτωβρίου</w:t>
                      </w:r>
                      <w:r w:rsidRPr="00386A6D"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  <w:t xml:space="preserve"> 202</w:t>
                      </w:r>
                      <w:r w:rsidR="006909A4"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  <w:t>6</w:t>
                      </w:r>
                      <w:r w:rsidRPr="00386A6D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 xml:space="preserve">, </w:t>
                      </w:r>
                      <w:r w:rsidR="001A7235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>ώρα</w:t>
                      </w:r>
                      <w:r w:rsidRPr="00386A6D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 xml:space="preserve"> </w:t>
                      </w:r>
                      <w:r w:rsidRPr="00386A6D"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  <w:t>1</w:t>
                      </w:r>
                      <w:r w:rsidR="001A7235"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  <w:t>2</w:t>
                      </w:r>
                      <w:r w:rsidRPr="00386A6D"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  <w:t>.00</w:t>
                      </w:r>
                      <w:r w:rsidR="001A7235"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  <w:t>μ</w:t>
                      </w:r>
                      <w:r w:rsidRPr="00386A6D"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  <w:t>.μ</w:t>
                      </w:r>
                      <w:r w:rsidR="00CB726D" w:rsidRPr="00CB726D"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386A6D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 xml:space="preserve">στο </w:t>
                      </w:r>
                      <w:r w:rsidRPr="00386A6D"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  <w:t xml:space="preserve">Αμφιθέατρο </w:t>
                      </w:r>
                      <w:r w:rsidRPr="00386A6D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 xml:space="preserve">του Πανεπιστημίου Πελοποννήσου </w:t>
                      </w:r>
                      <w:r w:rsidR="001A7235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>της Σχολής Ανθρωπιστικών Επιστημών και Πολιτισμικών Σπουδών</w:t>
                      </w:r>
                      <w:r w:rsidRPr="00386A6D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 xml:space="preserve"> στην Καλαμάτα, το </w:t>
                      </w:r>
                      <w:r w:rsidR="0020054F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>Τ</w:t>
                      </w:r>
                      <w:r w:rsidRPr="00386A6D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 xml:space="preserve">μήμα </w:t>
                      </w:r>
                      <w:r w:rsidR="001A7235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>Φιλολογίας</w:t>
                      </w:r>
                      <w:r w:rsidRPr="00386A6D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 xml:space="preserve"> θα υποδεχτεί </w:t>
                      </w:r>
                      <w:r w:rsidR="0062667D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>τους/τις</w:t>
                      </w:r>
                      <w:r w:rsidRPr="00386A6D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 xml:space="preserve"> πρωτοετείς φοιτητές και φοιτήτριές του σε εκδήλωση Υποδοχής που θα περιλαμβάνει </w:t>
                      </w:r>
                      <w:r w:rsidR="0020054F" w:rsidRPr="00386A6D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>σύντομη ενημέρωση για τη φοίτηση στο Τμήμα</w:t>
                      </w:r>
                      <w:r w:rsidR="0020054F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 xml:space="preserve"> καθώς και</w:t>
                      </w:r>
                      <w:r w:rsidR="0020054F" w:rsidRPr="00386A6D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 xml:space="preserve"> </w:t>
                      </w:r>
                      <w:r w:rsidRPr="00386A6D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 xml:space="preserve">γνωριμία με μέλη του Τμήματος. Επίσης θα πραγματοποιηθεί ενημέρωση από το αρμόδιο προσωπικό του Ιδρύματος σχετικά με βασικές διαθέσιμες υπηρεσίες </w:t>
                      </w:r>
                      <w:r w:rsidR="0020054F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 xml:space="preserve">που παρέχει το </w:t>
                      </w:r>
                      <w:r w:rsidRPr="00386A6D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>Πανεπιστ</w:t>
                      </w:r>
                      <w:r w:rsidR="0020054F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>ήμιο</w:t>
                      </w:r>
                      <w:r w:rsidRPr="00386A6D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 xml:space="preserve"> </w:t>
                      </w:r>
                      <w:r w:rsidR="0020054F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>σ</w:t>
                      </w:r>
                      <w:r w:rsidRPr="00386A6D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 xml:space="preserve">τις φοιτήτριες και </w:t>
                      </w:r>
                      <w:r w:rsidR="0020054F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>σ</w:t>
                      </w:r>
                      <w:r w:rsidRPr="00386A6D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>τους φοιτητές του.</w:t>
                      </w:r>
                      <w:r w:rsidR="00D01C31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68F6E7FA" w14:textId="77777777" w:rsidR="003651FC" w:rsidRPr="00386A6D" w:rsidRDefault="003651FC" w:rsidP="003651FC">
                      <w:pPr>
                        <w:spacing w:line="480" w:lineRule="auto"/>
                        <w:jc w:val="center"/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</w:pPr>
                      <w:r w:rsidRPr="00386A6D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>Σας περιμένουμε!</w:t>
                      </w:r>
                    </w:p>
                    <w:p w14:paraId="6DA14476" w14:textId="77777777" w:rsidR="00386A6D" w:rsidRDefault="00386A6D" w:rsidP="003651FC">
                      <w:pPr>
                        <w:spacing w:line="360" w:lineRule="auto"/>
                        <w:ind w:right="-483"/>
                        <w:jc w:val="center"/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</w:pPr>
                    </w:p>
                    <w:p w14:paraId="04F7B76B" w14:textId="3ED5F4ED" w:rsidR="003651FC" w:rsidRPr="00386A6D" w:rsidRDefault="003651FC" w:rsidP="00386A6D">
                      <w:pPr>
                        <w:spacing w:line="276" w:lineRule="auto"/>
                        <w:ind w:right="-483"/>
                        <w:jc w:val="center"/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</w:pPr>
                      <w:r w:rsidRPr="00386A6D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>Η Πρόεδρος του Τμήματος</w:t>
                      </w:r>
                    </w:p>
                    <w:p w14:paraId="07CA5D01" w14:textId="4B5DEA5A" w:rsidR="003651FC" w:rsidRPr="00386A6D" w:rsidRDefault="003651FC" w:rsidP="00386A6D">
                      <w:pPr>
                        <w:spacing w:line="276" w:lineRule="auto"/>
                        <w:ind w:right="-483"/>
                        <w:jc w:val="center"/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</w:pPr>
                      <w:r w:rsidRPr="00386A6D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 xml:space="preserve">Μαρίνα </w:t>
                      </w:r>
                      <w:r w:rsidR="001A7235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>Γρηγοροπούλου</w:t>
                      </w:r>
                    </w:p>
                    <w:p w14:paraId="3B6569F5" w14:textId="18C9876C" w:rsidR="00242614" w:rsidRPr="00706ECD" w:rsidRDefault="001A7235" w:rsidP="00706ECD">
                      <w:pPr>
                        <w:spacing w:line="276" w:lineRule="auto"/>
                        <w:ind w:right="-483"/>
                        <w:jc w:val="center"/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 xml:space="preserve">Αναπληρώτρια </w:t>
                      </w:r>
                      <w:r w:rsidR="003651FC" w:rsidRPr="00386A6D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>Καθηγήτρια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730A63D8" wp14:editId="1CD2722A">
            <wp:extent cx="10693400" cy="7556500"/>
            <wp:effectExtent l="0" t="0" r="0" b="6350"/>
            <wp:docPr id="1333660066" name="Picture 6" descr="Εικόνα που περιέχει κείμενο, στιγμιότυπο οθόνης, λευκό, σχεδίαση&#10;&#10;Το περιεχόμενο που δημιουργείται από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513597" name="Picture 6" descr="Εικόνα που περιέχει κείμενο, στιγμιότυπο οθόνης, λευκό, σχεδίαση&#10;&#10;Το περιεχόμενο που δημιουργείται από AI ενδέχεται να είναι εσφαλμένο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5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8D2BA" w14:textId="1694231C" w:rsidR="00B97400" w:rsidRPr="0082153A" w:rsidRDefault="001C0F1D" w:rsidP="003651FC">
      <w:pPr>
        <w:rPr>
          <w:noProof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1C86F3" wp14:editId="7735ED39">
                <wp:simplePos x="0" y="0"/>
                <wp:positionH relativeFrom="column">
                  <wp:posOffset>2194560</wp:posOffset>
                </wp:positionH>
                <wp:positionV relativeFrom="paragraph">
                  <wp:posOffset>609600</wp:posOffset>
                </wp:positionV>
                <wp:extent cx="8084820" cy="6393180"/>
                <wp:effectExtent l="0" t="0" r="0" b="762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84820" cy="6393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AEFB61" w14:textId="77777777" w:rsidR="00386A6D" w:rsidRPr="0082153A" w:rsidRDefault="00386A6D" w:rsidP="003308B9">
                            <w:pPr>
                              <w:spacing w:line="360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2153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Πρόγραμμα </w:t>
                            </w:r>
                          </w:p>
                          <w:p w14:paraId="16052CBE" w14:textId="126A58A3" w:rsidR="003308B9" w:rsidRPr="0082153A" w:rsidRDefault="003308B9" w:rsidP="003308B9">
                            <w:pPr>
                              <w:spacing w:line="360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2153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  <w:t>Εκδήλωση</w:t>
                            </w:r>
                            <w:r w:rsidR="00386A6D" w:rsidRPr="0082153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  <w:t>ς</w:t>
                            </w:r>
                            <w:r w:rsidRPr="0082153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Υποδοχής </w:t>
                            </w:r>
                            <w:r w:rsidR="00386A6D" w:rsidRPr="0082153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  <w:t>Π</w:t>
                            </w:r>
                            <w:r w:rsidRPr="0082153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ρωτοετών </w:t>
                            </w:r>
                            <w:r w:rsidR="00386A6D" w:rsidRPr="0082153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  <w:t>Φ</w:t>
                            </w:r>
                            <w:r w:rsidRPr="0082153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  <w:t>οιτητών</w:t>
                            </w:r>
                            <w:r w:rsidR="00386A6D" w:rsidRPr="0082153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και Φοιτητριών </w:t>
                            </w:r>
                          </w:p>
                          <w:p w14:paraId="5F922B0C" w14:textId="1A02BB9A" w:rsidR="003308B9" w:rsidRPr="0082153A" w:rsidRDefault="003308B9" w:rsidP="003308B9">
                            <w:pPr>
                              <w:spacing w:line="360" w:lineRule="auto"/>
                              <w:jc w:val="center"/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</w:pPr>
                            <w:r w:rsidRPr="0082153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του Τμήματος </w:t>
                            </w:r>
                            <w:r w:rsidR="001A7235" w:rsidRPr="0082153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  <w:t>Φιλολογίας</w:t>
                            </w:r>
                          </w:p>
                          <w:p w14:paraId="128765D4" w14:textId="091B047F" w:rsidR="001C0F1D" w:rsidRPr="0082153A" w:rsidRDefault="001A7235" w:rsidP="001C0F1D">
                            <w:pPr>
                              <w:jc w:val="center"/>
                              <w:rPr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82153A">
                              <w:rPr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  <w:t>Πέμπτη</w:t>
                            </w:r>
                            <w:r w:rsidR="003308B9" w:rsidRPr="0082153A">
                              <w:rPr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601E4" w:rsidRPr="0082153A">
                              <w:rPr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  <w:t>1</w:t>
                            </w:r>
                            <w:r w:rsidRPr="0082153A">
                              <w:rPr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  <w:t>5</w:t>
                            </w:r>
                            <w:r w:rsidR="00BC4143" w:rsidRPr="0082153A">
                              <w:rPr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601E4" w:rsidRPr="0082153A">
                              <w:rPr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  <w:t>Οκτωβρίου</w:t>
                            </w:r>
                            <w:r w:rsidR="00BC4143" w:rsidRPr="0082153A">
                              <w:rPr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35509" w:rsidRPr="0082153A">
                              <w:rPr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  <w:t>202</w:t>
                            </w:r>
                            <w:r w:rsidR="009601E4" w:rsidRPr="0082153A">
                              <w:rPr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  <w:t>6</w:t>
                            </w:r>
                            <w:r w:rsidR="00B35509" w:rsidRPr="0082153A">
                              <w:rPr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, Αμφιθέατρο </w:t>
                            </w:r>
                            <w:r w:rsidRPr="0082153A">
                              <w:rPr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  <w:t>ΣΑΕΠΣ, Παλαιό Στρατόπεδο-Ανατολικό Κέντρο</w:t>
                            </w:r>
                            <w:r w:rsidR="00B35509" w:rsidRPr="0082153A">
                              <w:rPr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20E58D8" w14:textId="7F6D4FF3" w:rsidR="00D648B3" w:rsidRPr="00706ECD" w:rsidRDefault="00D648B3" w:rsidP="0082153A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2CD31A9C" w14:textId="180686BA" w:rsidR="0020054F" w:rsidRPr="0082153A" w:rsidRDefault="001C0F1D" w:rsidP="0082153A">
                            <w:pPr>
                              <w:spacing w:after="120"/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  <w:r w:rsidRPr="0082153A">
                              <w:rPr>
                                <w:rFonts w:ascii="Calibri" w:hAnsi="Calibri" w:cs="Calibri"/>
                              </w:rPr>
                              <w:t>1</w:t>
                            </w:r>
                            <w:r w:rsidR="001A7235" w:rsidRPr="0082153A">
                              <w:rPr>
                                <w:rFonts w:ascii="Calibri" w:hAnsi="Calibri" w:cs="Calibri"/>
                              </w:rPr>
                              <w:t>2</w:t>
                            </w:r>
                            <w:r w:rsidRPr="0082153A">
                              <w:rPr>
                                <w:rFonts w:ascii="Calibri" w:hAnsi="Calibri" w:cs="Calibri"/>
                              </w:rPr>
                              <w:t>:00 – 1</w:t>
                            </w:r>
                            <w:r w:rsidR="001A7235" w:rsidRPr="0082153A">
                              <w:rPr>
                                <w:rFonts w:ascii="Calibri" w:hAnsi="Calibri" w:cs="Calibri"/>
                              </w:rPr>
                              <w:t>2</w:t>
                            </w:r>
                            <w:r w:rsidRPr="0082153A">
                              <w:rPr>
                                <w:rFonts w:ascii="Calibri" w:hAnsi="Calibri" w:cs="Calibri"/>
                              </w:rPr>
                              <w:t>:</w:t>
                            </w:r>
                            <w:r w:rsidR="00CB726D" w:rsidRPr="0082153A">
                              <w:rPr>
                                <w:rFonts w:ascii="Calibri" w:hAnsi="Calibri" w:cs="Calibri"/>
                              </w:rPr>
                              <w:t>05</w:t>
                            </w:r>
                            <w:r w:rsidRPr="0082153A">
                              <w:rPr>
                                <w:rFonts w:ascii="Calibri" w:hAnsi="Calibri" w:cs="Calibri"/>
                              </w:rPr>
                              <w:tab/>
                              <w:t>Προσέλευση</w:t>
                            </w:r>
                          </w:p>
                          <w:p w14:paraId="189FE2E1" w14:textId="264786C7" w:rsidR="00D01C31" w:rsidRPr="0082153A" w:rsidRDefault="001C0F1D" w:rsidP="0082153A">
                            <w:pPr>
                              <w:spacing w:after="120"/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  <w:r w:rsidRPr="0082153A">
                              <w:rPr>
                                <w:rFonts w:ascii="Calibri" w:hAnsi="Calibri" w:cs="Calibri"/>
                              </w:rPr>
                              <w:t>1</w:t>
                            </w:r>
                            <w:r w:rsidR="001A7235" w:rsidRPr="0082153A">
                              <w:rPr>
                                <w:rFonts w:ascii="Calibri" w:hAnsi="Calibri" w:cs="Calibri"/>
                              </w:rPr>
                              <w:t>2</w:t>
                            </w:r>
                            <w:r w:rsidRPr="0082153A">
                              <w:rPr>
                                <w:rFonts w:ascii="Calibri" w:hAnsi="Calibri" w:cs="Calibri"/>
                              </w:rPr>
                              <w:t>:</w:t>
                            </w:r>
                            <w:r w:rsidR="00CB726D" w:rsidRPr="0082153A">
                              <w:rPr>
                                <w:rFonts w:ascii="Calibri" w:hAnsi="Calibri" w:cs="Calibri"/>
                              </w:rPr>
                              <w:t>05</w:t>
                            </w:r>
                            <w:r w:rsidRPr="0082153A">
                              <w:rPr>
                                <w:rFonts w:ascii="Calibri" w:hAnsi="Calibri" w:cs="Calibri"/>
                              </w:rPr>
                              <w:t xml:space="preserve"> – 1</w:t>
                            </w:r>
                            <w:r w:rsidR="001A7235" w:rsidRPr="0082153A">
                              <w:rPr>
                                <w:rFonts w:ascii="Calibri" w:hAnsi="Calibri" w:cs="Calibri"/>
                              </w:rPr>
                              <w:t>2</w:t>
                            </w:r>
                            <w:r w:rsidRPr="0082153A">
                              <w:rPr>
                                <w:rFonts w:ascii="Calibri" w:hAnsi="Calibri" w:cs="Calibri"/>
                              </w:rPr>
                              <w:t>:</w:t>
                            </w:r>
                            <w:r w:rsidR="00CB726D" w:rsidRPr="0082153A">
                              <w:rPr>
                                <w:rFonts w:ascii="Calibri" w:hAnsi="Calibri" w:cs="Calibri"/>
                              </w:rPr>
                              <w:t>15</w:t>
                            </w:r>
                            <w:r w:rsidRPr="0082153A">
                              <w:rPr>
                                <w:rFonts w:ascii="Calibri" w:hAnsi="Calibri" w:cs="Calibri"/>
                              </w:rPr>
                              <w:tab/>
                              <w:t>Χαιρετισμ</w:t>
                            </w:r>
                            <w:r w:rsidR="0020054F" w:rsidRPr="0082153A">
                              <w:rPr>
                                <w:rFonts w:ascii="Calibri" w:hAnsi="Calibri" w:cs="Calibri"/>
                              </w:rPr>
                              <w:t>οί</w:t>
                            </w:r>
                          </w:p>
                          <w:p w14:paraId="1B76883F" w14:textId="3144D74E" w:rsidR="001A7235" w:rsidRPr="0082153A" w:rsidRDefault="001A7235" w:rsidP="0082153A">
                            <w:pPr>
                              <w:spacing w:after="120"/>
                              <w:ind w:left="1440"/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  <w:r w:rsidRPr="0082153A">
                              <w:rPr>
                                <w:rFonts w:ascii="Calibri" w:hAnsi="Calibri" w:cs="Calibri"/>
                              </w:rPr>
                              <w:t>Κοσμήτορα της Σχολής Ανθρωπιστικών Επιστημών και Πολιτισμικών Σπουδών Καθηγήτριας κας Δήμητρας Δελλή</w:t>
                            </w:r>
                          </w:p>
                          <w:p w14:paraId="28192932" w14:textId="213E4FD3" w:rsidR="001A7235" w:rsidRPr="0082153A" w:rsidRDefault="001A7235" w:rsidP="0082153A">
                            <w:pPr>
                              <w:spacing w:after="120"/>
                              <w:ind w:left="1440"/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  <w:r w:rsidRPr="0082153A">
                              <w:rPr>
                                <w:rFonts w:ascii="Calibri" w:hAnsi="Calibri" w:cs="Calibri"/>
                              </w:rPr>
                              <w:t>Προέδρου του Τμήματος Φιλολογίας Αναπληρώτριας Καθηγήτριας κας Μαρίνας Γρηγοροπούλου</w:t>
                            </w:r>
                            <w:r w:rsidR="0062667D">
                              <w:rPr>
                                <w:rFonts w:ascii="Calibri" w:hAnsi="Calibri" w:cs="Calibri"/>
                              </w:rPr>
                              <w:t>.</w:t>
                            </w:r>
                          </w:p>
                          <w:p w14:paraId="1509DD37" w14:textId="62468587" w:rsidR="00E43573" w:rsidRPr="0082153A" w:rsidRDefault="001C0F1D" w:rsidP="0082153A">
                            <w:pPr>
                              <w:spacing w:after="120"/>
                              <w:ind w:left="2160" w:hanging="2160"/>
                              <w:rPr>
                                <w:rFonts w:ascii="Calibri" w:hAnsi="Calibri" w:cs="Calibri"/>
                              </w:rPr>
                            </w:pPr>
                            <w:r w:rsidRPr="0082153A">
                              <w:rPr>
                                <w:rFonts w:ascii="Calibri" w:hAnsi="Calibri" w:cs="Calibri"/>
                              </w:rPr>
                              <w:t>1</w:t>
                            </w:r>
                            <w:r w:rsidR="001A7235" w:rsidRPr="0082153A">
                              <w:rPr>
                                <w:rFonts w:ascii="Calibri" w:hAnsi="Calibri" w:cs="Calibri"/>
                              </w:rPr>
                              <w:t>2</w:t>
                            </w:r>
                            <w:r w:rsidRPr="0082153A">
                              <w:rPr>
                                <w:rFonts w:ascii="Calibri" w:hAnsi="Calibri" w:cs="Calibri"/>
                              </w:rPr>
                              <w:t>:</w:t>
                            </w:r>
                            <w:r w:rsidR="00CB726D" w:rsidRPr="0082153A">
                              <w:rPr>
                                <w:rFonts w:ascii="Calibri" w:hAnsi="Calibri" w:cs="Calibri"/>
                              </w:rPr>
                              <w:t>15</w:t>
                            </w:r>
                            <w:r w:rsidRPr="0082153A">
                              <w:rPr>
                                <w:rFonts w:ascii="Calibri" w:hAnsi="Calibri" w:cs="Calibri"/>
                              </w:rPr>
                              <w:t xml:space="preserve"> – 1</w:t>
                            </w:r>
                            <w:r w:rsidR="001A7235" w:rsidRPr="0082153A">
                              <w:rPr>
                                <w:rFonts w:ascii="Calibri" w:hAnsi="Calibri" w:cs="Calibri"/>
                              </w:rPr>
                              <w:t>2</w:t>
                            </w:r>
                            <w:r w:rsidRPr="0082153A">
                              <w:rPr>
                                <w:rFonts w:ascii="Calibri" w:hAnsi="Calibri" w:cs="Calibri"/>
                              </w:rPr>
                              <w:t>:</w:t>
                            </w:r>
                            <w:r w:rsidR="001A7235" w:rsidRPr="0082153A">
                              <w:rPr>
                                <w:rFonts w:ascii="Calibri" w:hAnsi="Calibri" w:cs="Calibri"/>
                              </w:rPr>
                              <w:t>2</w:t>
                            </w:r>
                            <w:r w:rsidR="00CB726D" w:rsidRPr="0082153A">
                              <w:rPr>
                                <w:rFonts w:ascii="Calibri" w:hAnsi="Calibri" w:cs="Calibri"/>
                              </w:rPr>
                              <w:t>0</w:t>
                            </w:r>
                            <w:r w:rsidRPr="0082153A"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 w:rsidR="001A7235" w:rsidRPr="0082153A">
                              <w:rPr>
                                <w:rFonts w:ascii="Calibri" w:hAnsi="Calibri" w:cs="Calibri"/>
                              </w:rPr>
                              <w:t>Λειτουργία Γραμματείας του Τμήματος – Στέφανος Πατεράκης, Διοικητικ</w:t>
                            </w:r>
                            <w:r w:rsidR="00F671AF">
                              <w:rPr>
                                <w:rFonts w:ascii="Calibri" w:hAnsi="Calibri" w:cs="Calibri"/>
                              </w:rPr>
                              <w:t>ός</w:t>
                            </w:r>
                            <w:r w:rsidR="001A7235" w:rsidRPr="0082153A">
                              <w:rPr>
                                <w:rFonts w:ascii="Calibri" w:hAnsi="Calibri" w:cs="Calibri"/>
                              </w:rPr>
                              <w:t xml:space="preserve"> Υπάλληλος της Γραμματείας του Τμήματος</w:t>
                            </w:r>
                          </w:p>
                          <w:p w14:paraId="7A4CEE7D" w14:textId="5C48F59E" w:rsidR="001A7235" w:rsidRPr="0082153A" w:rsidRDefault="00E43573" w:rsidP="0082153A">
                            <w:pPr>
                              <w:spacing w:after="120"/>
                              <w:ind w:left="2160" w:hanging="2160"/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  <w:r w:rsidRPr="0082153A">
                              <w:rPr>
                                <w:rFonts w:ascii="Calibri" w:hAnsi="Calibri" w:cs="Calibri"/>
                              </w:rPr>
                              <w:t>1</w:t>
                            </w:r>
                            <w:r w:rsidR="001A7235" w:rsidRPr="0082153A">
                              <w:rPr>
                                <w:rFonts w:ascii="Calibri" w:hAnsi="Calibri" w:cs="Calibri"/>
                              </w:rPr>
                              <w:t>2</w:t>
                            </w:r>
                            <w:r w:rsidRPr="0082153A">
                              <w:rPr>
                                <w:rFonts w:ascii="Calibri" w:hAnsi="Calibri" w:cs="Calibri"/>
                              </w:rPr>
                              <w:t>:</w:t>
                            </w:r>
                            <w:r w:rsidR="001A7235" w:rsidRPr="0082153A">
                              <w:rPr>
                                <w:rFonts w:ascii="Calibri" w:hAnsi="Calibri" w:cs="Calibri"/>
                              </w:rPr>
                              <w:t>2</w:t>
                            </w:r>
                            <w:r w:rsidR="00CB726D" w:rsidRPr="0082153A">
                              <w:rPr>
                                <w:rFonts w:ascii="Calibri" w:hAnsi="Calibri" w:cs="Calibri"/>
                              </w:rPr>
                              <w:t>0</w:t>
                            </w:r>
                            <w:r w:rsidRPr="0082153A">
                              <w:rPr>
                                <w:rFonts w:ascii="Calibri" w:hAnsi="Calibri" w:cs="Calibri"/>
                              </w:rPr>
                              <w:t xml:space="preserve"> – 1</w:t>
                            </w:r>
                            <w:r w:rsidR="001A7235" w:rsidRPr="0082153A">
                              <w:rPr>
                                <w:rFonts w:ascii="Calibri" w:hAnsi="Calibri" w:cs="Calibri"/>
                              </w:rPr>
                              <w:t>2</w:t>
                            </w:r>
                            <w:r w:rsidRPr="0082153A">
                              <w:rPr>
                                <w:rFonts w:ascii="Calibri" w:hAnsi="Calibri" w:cs="Calibri"/>
                              </w:rPr>
                              <w:t>:</w:t>
                            </w:r>
                            <w:r w:rsidR="00CB726D" w:rsidRPr="0082153A">
                              <w:rPr>
                                <w:rFonts w:ascii="Calibri" w:hAnsi="Calibri" w:cs="Calibri"/>
                              </w:rPr>
                              <w:t>25</w:t>
                            </w:r>
                            <w:r w:rsidRPr="0082153A"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 w:rsidR="001A7235" w:rsidRPr="0082153A">
                              <w:rPr>
                                <w:rFonts w:ascii="Calibri" w:hAnsi="Calibri" w:cs="Calibri"/>
                              </w:rPr>
                              <w:t xml:space="preserve">Λειτουργία της Βιβλιοθήκης – </w:t>
                            </w:r>
                            <w:r w:rsidR="0082153A" w:rsidRPr="0082153A">
                              <w:rPr>
                                <w:rFonts w:ascii="Calibri" w:hAnsi="Calibri" w:cs="Calibri"/>
                              </w:rPr>
                              <w:t xml:space="preserve">Γεωργία </w:t>
                            </w:r>
                            <w:r w:rsidR="001A7235" w:rsidRPr="0082153A">
                              <w:rPr>
                                <w:rFonts w:ascii="Calibri" w:hAnsi="Calibri" w:cs="Calibri"/>
                              </w:rPr>
                              <w:t>Κάτσου</w:t>
                            </w:r>
                            <w:r w:rsidR="00706ECD" w:rsidRPr="0082153A">
                              <w:rPr>
                                <w:rFonts w:ascii="Calibri" w:hAnsi="Calibri" w:cs="Calibri"/>
                              </w:rPr>
                              <w:t xml:space="preserve">, μέλος ΕΤΕΠ </w:t>
                            </w:r>
                          </w:p>
                          <w:p w14:paraId="3055885E" w14:textId="6F59C737" w:rsidR="001A7235" w:rsidRPr="0082153A" w:rsidRDefault="001C0F1D" w:rsidP="0082153A">
                            <w:pPr>
                              <w:spacing w:after="120"/>
                              <w:ind w:left="2160" w:hanging="2160"/>
                              <w:rPr>
                                <w:rFonts w:ascii="Calibri" w:hAnsi="Calibri" w:cs="Calibri"/>
                              </w:rPr>
                            </w:pPr>
                            <w:r w:rsidRPr="0082153A">
                              <w:rPr>
                                <w:rFonts w:ascii="Calibri" w:hAnsi="Calibri" w:cs="Calibri"/>
                              </w:rPr>
                              <w:t>1</w:t>
                            </w:r>
                            <w:r w:rsidR="001A7235" w:rsidRPr="0082153A">
                              <w:rPr>
                                <w:rFonts w:ascii="Calibri" w:hAnsi="Calibri" w:cs="Calibri"/>
                              </w:rPr>
                              <w:t>2</w:t>
                            </w:r>
                            <w:r w:rsidRPr="0082153A">
                              <w:rPr>
                                <w:rFonts w:ascii="Calibri" w:hAnsi="Calibri" w:cs="Calibri"/>
                              </w:rPr>
                              <w:t>:</w:t>
                            </w:r>
                            <w:r w:rsidR="00CB726D" w:rsidRPr="0082153A">
                              <w:rPr>
                                <w:rFonts w:ascii="Calibri" w:hAnsi="Calibri" w:cs="Calibri"/>
                              </w:rPr>
                              <w:t>25</w:t>
                            </w:r>
                            <w:r w:rsidRPr="0082153A">
                              <w:rPr>
                                <w:rFonts w:ascii="Calibri" w:hAnsi="Calibri" w:cs="Calibri"/>
                              </w:rPr>
                              <w:t xml:space="preserve"> – 1</w:t>
                            </w:r>
                            <w:r w:rsidR="001A7235" w:rsidRPr="0082153A">
                              <w:rPr>
                                <w:rFonts w:ascii="Calibri" w:hAnsi="Calibri" w:cs="Calibri"/>
                              </w:rPr>
                              <w:t>2</w:t>
                            </w:r>
                            <w:r w:rsidRPr="0082153A">
                              <w:rPr>
                                <w:rFonts w:ascii="Calibri" w:hAnsi="Calibri" w:cs="Calibri"/>
                              </w:rPr>
                              <w:t>:</w:t>
                            </w:r>
                            <w:r w:rsidR="00CB726D" w:rsidRPr="0082153A">
                              <w:rPr>
                                <w:rFonts w:ascii="Calibri" w:hAnsi="Calibri" w:cs="Calibri"/>
                              </w:rPr>
                              <w:t>30</w:t>
                            </w:r>
                            <w:r w:rsidRPr="0082153A"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 w:rsidR="001A7235" w:rsidRPr="0082153A">
                              <w:rPr>
                                <w:rFonts w:ascii="Calibri" w:hAnsi="Calibri" w:cs="Calibri"/>
                              </w:rPr>
                              <w:t xml:space="preserve">Πρόγραμμα </w:t>
                            </w:r>
                            <w:r w:rsidR="001A7235" w:rsidRPr="0082153A">
                              <w:rPr>
                                <w:rFonts w:ascii="Calibri" w:hAnsi="Calibri" w:cs="Calibri"/>
                                <w:lang w:val="en-US"/>
                              </w:rPr>
                              <w:t>Erasmus</w:t>
                            </w:r>
                            <w:r w:rsidR="001A7235" w:rsidRPr="0082153A">
                              <w:rPr>
                                <w:rFonts w:ascii="Calibri" w:hAnsi="Calibri" w:cs="Calibri"/>
                              </w:rPr>
                              <w:t xml:space="preserve"> –  Τιτίκα Καραβία, Αναπληρώτρια Καθηγήτρια</w:t>
                            </w:r>
                            <w:r w:rsidR="00706ECD" w:rsidRPr="0082153A">
                              <w:rPr>
                                <w:rFonts w:ascii="Calibri" w:hAnsi="Calibri" w:cs="Calibri"/>
                              </w:rPr>
                              <w:t xml:space="preserve">, </w:t>
                            </w:r>
                            <w:r w:rsidR="00706ECD" w:rsidRPr="0082153A">
                              <w:rPr>
                                <w:rFonts w:asciiTheme="majorHAnsi" w:hAnsiTheme="majorHAnsi" w:cstheme="majorHAnsi"/>
                              </w:rPr>
                              <w:t xml:space="preserve">Ακαδημαϊκή Συντονίστρια </w:t>
                            </w:r>
                            <w:r w:rsidR="00706ECD" w:rsidRPr="0082153A">
                              <w:rPr>
                                <w:rFonts w:asciiTheme="majorHAnsi" w:hAnsiTheme="majorHAnsi" w:cstheme="majorHAnsi"/>
                                <w:lang w:val="en-US"/>
                              </w:rPr>
                              <w:t>Erasmus</w:t>
                            </w:r>
                            <w:r w:rsidR="00706ECD" w:rsidRPr="0082153A">
                              <w:rPr>
                                <w:rFonts w:asciiTheme="majorHAnsi" w:hAnsiTheme="majorHAnsi" w:cstheme="majorHAnsi"/>
                              </w:rPr>
                              <w:t xml:space="preserve"> του Τμήματος</w:t>
                            </w:r>
                          </w:p>
                          <w:p w14:paraId="64A88553" w14:textId="27FF1741" w:rsidR="001A7235" w:rsidRPr="0082153A" w:rsidRDefault="0037520F" w:rsidP="0082153A">
                            <w:pPr>
                              <w:pStyle w:val="a4"/>
                              <w:spacing w:after="120"/>
                              <w:ind w:right="301"/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  <w:r w:rsidRPr="0082153A">
                              <w:rPr>
                                <w:rFonts w:ascii="Calibri" w:hAnsi="Calibri" w:cs="Calibri"/>
                              </w:rPr>
                              <w:t>1</w:t>
                            </w:r>
                            <w:r w:rsidR="001A7235" w:rsidRPr="0082153A">
                              <w:rPr>
                                <w:rFonts w:ascii="Calibri" w:hAnsi="Calibri" w:cs="Calibri"/>
                              </w:rPr>
                              <w:t>2</w:t>
                            </w:r>
                            <w:r w:rsidRPr="0082153A">
                              <w:rPr>
                                <w:rFonts w:ascii="Calibri" w:hAnsi="Calibri" w:cs="Calibri"/>
                              </w:rPr>
                              <w:t>:</w:t>
                            </w:r>
                            <w:r w:rsidR="00CB726D" w:rsidRPr="0082153A">
                              <w:rPr>
                                <w:rFonts w:ascii="Calibri" w:hAnsi="Calibri" w:cs="Calibri"/>
                              </w:rPr>
                              <w:t>30</w:t>
                            </w:r>
                            <w:r w:rsidRPr="0082153A">
                              <w:rPr>
                                <w:rFonts w:ascii="Calibri" w:hAnsi="Calibri" w:cs="Calibri"/>
                              </w:rPr>
                              <w:t xml:space="preserve"> – 12:</w:t>
                            </w:r>
                            <w:r w:rsidR="00CB726D" w:rsidRPr="0082153A">
                              <w:rPr>
                                <w:rFonts w:ascii="Calibri" w:hAnsi="Calibri" w:cs="Calibri"/>
                              </w:rPr>
                              <w:t>35</w:t>
                            </w:r>
                            <w:r w:rsidR="002B7144">
                              <w:rPr>
                                <w:rFonts w:ascii="Calibri" w:hAnsi="Calibri" w:cs="Calibri"/>
                              </w:rPr>
                              <w:t xml:space="preserve">    </w:t>
                            </w:r>
                            <w:r w:rsidR="0082153A">
                              <w:rPr>
                                <w:rFonts w:ascii="Calibri" w:hAnsi="Calibri" w:cs="Calibri"/>
                              </w:rPr>
                              <w:t xml:space="preserve">           </w:t>
                            </w:r>
                            <w:r w:rsidR="001A7235" w:rsidRPr="0082153A">
                              <w:rPr>
                                <w:rFonts w:ascii="Calibri" w:hAnsi="Calibri" w:cs="Calibri"/>
                              </w:rPr>
                              <w:t>«Παιδαγωγικές Ασκήσεις Διδασκαλίας» και «Πρακτική Άσκηση», Μάριος Αθανασόπουλος, μέλος ΕΔΙΠ</w:t>
                            </w:r>
                          </w:p>
                          <w:p w14:paraId="71A3A98C" w14:textId="63F466F3" w:rsidR="00CB726D" w:rsidRPr="0082153A" w:rsidRDefault="00CB726D" w:rsidP="0082153A">
                            <w:pPr>
                              <w:pStyle w:val="a4"/>
                              <w:spacing w:after="120"/>
                              <w:ind w:right="298"/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  <w:r w:rsidRPr="0082153A">
                              <w:rPr>
                                <w:rFonts w:ascii="Calibri" w:hAnsi="Calibri" w:cs="Calibri"/>
                              </w:rPr>
                              <w:t>12:35 – 12:40</w:t>
                            </w:r>
                            <w:r w:rsidR="002B7144">
                              <w:rPr>
                                <w:rFonts w:ascii="Calibri" w:hAnsi="Calibri" w:cs="Calibri"/>
                              </w:rPr>
                              <w:t xml:space="preserve">   </w:t>
                            </w:r>
                            <w:r w:rsidR="0082153A">
                              <w:rPr>
                                <w:rFonts w:ascii="Calibri" w:hAnsi="Calibri" w:cs="Calibri"/>
                              </w:rPr>
                              <w:t xml:space="preserve">            </w:t>
                            </w:r>
                            <w:r w:rsidRPr="0082153A">
                              <w:rPr>
                                <w:rFonts w:ascii="Calibri" w:hAnsi="Calibri" w:cs="Calibri"/>
                              </w:rPr>
                              <w:t>Ρητορικοί Αγώνες</w:t>
                            </w:r>
                            <w:r w:rsidR="0082153A" w:rsidRPr="0082153A">
                              <w:rPr>
                                <w:rFonts w:ascii="Calibri" w:hAnsi="Calibri" w:cs="Calibri"/>
                              </w:rPr>
                              <w:t xml:space="preserve">  –  </w:t>
                            </w:r>
                            <w:r w:rsidRPr="0082153A">
                              <w:rPr>
                                <w:rFonts w:ascii="Calibri" w:hAnsi="Calibri" w:cs="Calibri"/>
                              </w:rPr>
                              <w:t>Ελένη Βολονάκη, Μόνιμη</w:t>
                            </w:r>
                            <w:r w:rsidR="00706ECD" w:rsidRPr="0082153A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r w:rsidRPr="0082153A">
                              <w:rPr>
                                <w:rFonts w:ascii="Calibri" w:hAnsi="Calibri" w:cs="Calibri"/>
                              </w:rPr>
                              <w:t>Επίκουρη Καθηγήτρια</w:t>
                            </w:r>
                          </w:p>
                          <w:p w14:paraId="0BF9C6A4" w14:textId="737C3400" w:rsidR="001A7235" w:rsidRPr="0082153A" w:rsidRDefault="00CB726D" w:rsidP="0082153A">
                            <w:pPr>
                              <w:spacing w:after="120"/>
                              <w:ind w:left="2127" w:hanging="2127"/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  <w:r w:rsidRPr="0082153A">
                              <w:rPr>
                                <w:rFonts w:ascii="Calibri" w:hAnsi="Calibri" w:cs="Calibri"/>
                              </w:rPr>
                              <w:t xml:space="preserve">12:40 – 12:50 </w:t>
                            </w:r>
                            <w:r w:rsidRPr="0082153A"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 w:rsidR="001A7235" w:rsidRPr="0082153A">
                              <w:rPr>
                                <w:rFonts w:ascii="Calibri" w:hAnsi="Calibri" w:cs="Calibri"/>
                              </w:rPr>
                              <w:t xml:space="preserve">Παρεχόμενες Ηλεκτρονικές Υπηρεσίες – </w:t>
                            </w:r>
                            <w:r w:rsidRPr="0082153A">
                              <w:rPr>
                                <w:rFonts w:ascii="Calibri" w:hAnsi="Calibri" w:cs="Calibri"/>
                              </w:rPr>
                              <w:t>Παναγιώτης Γάκης, Επίκουρος Καθηγητής</w:t>
                            </w:r>
                            <w:r w:rsidR="00706ECD" w:rsidRPr="0082153A">
                              <w:rPr>
                                <w:rFonts w:ascii="Calibri" w:hAnsi="Calibri" w:cs="Calibri"/>
                              </w:rPr>
                              <w:t xml:space="preserve"> επί θητεία</w:t>
                            </w:r>
                          </w:p>
                          <w:p w14:paraId="0AEDEA34" w14:textId="30762E41" w:rsidR="00706ECD" w:rsidRPr="0082153A" w:rsidRDefault="00CB726D" w:rsidP="0082153A">
                            <w:pPr>
                              <w:spacing w:after="120"/>
                              <w:ind w:left="2160" w:hanging="2160"/>
                              <w:jc w:val="both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82153A">
                              <w:rPr>
                                <w:rFonts w:ascii="Calibri" w:hAnsi="Calibri" w:cs="Calibri"/>
                              </w:rPr>
                              <w:t>12:50 – 12:55</w:t>
                            </w:r>
                            <w:r w:rsidRPr="0082153A"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 w:rsidRPr="0082153A">
                              <w:rPr>
                                <w:rFonts w:ascii="Calibri" w:hAnsi="Calibri" w:cs="Calibri"/>
                                <w:lang w:val="en-US"/>
                              </w:rPr>
                              <w:t>WE</w:t>
                            </w:r>
                            <w:r w:rsidRPr="0082153A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r w:rsidRPr="0082153A">
                              <w:rPr>
                                <w:rFonts w:ascii="Calibri" w:hAnsi="Calibri" w:cs="Calibri"/>
                                <w:lang w:val="en-US"/>
                              </w:rPr>
                              <w:t>CARE</w:t>
                            </w:r>
                            <w:r w:rsidR="0082153A" w:rsidRPr="0082153A">
                              <w:rPr>
                                <w:rFonts w:ascii="Calibri" w:hAnsi="Calibri" w:cs="Calibri"/>
                              </w:rPr>
                              <w:t xml:space="preserve"> –  </w:t>
                            </w:r>
                            <w:r w:rsidR="00706ECD" w:rsidRPr="0082153A">
                              <w:rPr>
                                <w:rFonts w:ascii="Calibri" w:hAnsi="Calibri" w:cs="Calibri"/>
                              </w:rPr>
                              <w:t>Μαρία Ξέστερνου, Αναπληρώτρια Καθηγήτρια, Αντιπρύτανις Διεθνών Σχέσεων, Εξωστρέφειας και Διά Βίου Μάθη</w:t>
                            </w:r>
                            <w:r w:rsidR="00706ECD" w:rsidRPr="0082153A">
                              <w:rPr>
                                <w:rFonts w:asciiTheme="majorHAnsi" w:hAnsiTheme="majorHAnsi" w:cstheme="majorHAnsi"/>
                              </w:rPr>
                              <w:t xml:space="preserve">σης </w:t>
                            </w:r>
                          </w:p>
                          <w:p w14:paraId="0F7556F1" w14:textId="6E89166F" w:rsidR="008A78B1" w:rsidRPr="0082153A" w:rsidRDefault="00706ECD" w:rsidP="0082153A">
                            <w:pPr>
                              <w:spacing w:after="120"/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  <w:r w:rsidRPr="0082153A">
                              <w:rPr>
                                <w:rFonts w:ascii="Calibri" w:hAnsi="Calibri" w:cs="Calibri"/>
                              </w:rPr>
                              <w:t>12:55 – 13:00</w:t>
                            </w:r>
                            <w:r w:rsidR="0082153A" w:rsidRPr="0082153A"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 w:rsidR="002B7144">
                              <w:rPr>
                                <w:rFonts w:ascii="Calibri" w:hAnsi="Calibri" w:cs="Calibri"/>
                              </w:rPr>
                              <w:t xml:space="preserve">            </w:t>
                            </w:r>
                            <w:r w:rsidR="0062667D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r w:rsidR="001E3AAE" w:rsidRPr="0082153A">
                              <w:rPr>
                                <w:rFonts w:ascii="Calibri" w:hAnsi="Calibri" w:cs="Calibri"/>
                              </w:rPr>
                              <w:t>Διεύθυνση Σπουδών και Φοιτητικής Μέριμνας</w:t>
                            </w:r>
                            <w:r w:rsidR="0082153A" w:rsidRPr="0082153A">
                              <w:rPr>
                                <w:rFonts w:ascii="Calibri" w:hAnsi="Calibri" w:cs="Calibri"/>
                              </w:rPr>
                              <w:t xml:space="preserve"> –  </w:t>
                            </w:r>
                            <w:r w:rsidR="001E3AAE" w:rsidRPr="0082153A">
                              <w:rPr>
                                <w:rFonts w:ascii="Calibri" w:hAnsi="Calibri" w:cs="Calibri"/>
                              </w:rPr>
                              <w:t>Σταυρούλα Μπάμπαλη</w:t>
                            </w:r>
                            <w:r w:rsidR="008A78B1" w:rsidRPr="0082153A">
                              <w:rPr>
                                <w:rFonts w:ascii="Calibri" w:hAnsi="Calibri" w:cs="Calibri"/>
                              </w:rPr>
                              <w:t xml:space="preserve">, Αν. Προϊσταμένη Καλαμάτας </w:t>
                            </w:r>
                          </w:p>
                          <w:p w14:paraId="663F1025" w14:textId="77777777" w:rsidR="0082153A" w:rsidRPr="0082153A" w:rsidRDefault="0082153A" w:rsidP="0082153A">
                            <w:pPr>
                              <w:spacing w:after="120"/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1E9D9B95" w14:textId="77777777" w:rsidR="0082153A" w:rsidRPr="0082153A" w:rsidRDefault="0082153A" w:rsidP="0082153A">
                            <w:pPr>
                              <w:spacing w:after="120"/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142EB597" w14:textId="5EF913FB" w:rsidR="0082153A" w:rsidRPr="0082153A" w:rsidRDefault="0082153A" w:rsidP="0082153A">
                            <w:pPr>
                              <w:spacing w:after="120"/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  <w:r w:rsidRPr="0082153A">
                              <w:rPr>
                                <w:rFonts w:asciiTheme="majorHAnsi" w:hAnsiTheme="majorHAnsi" w:cstheme="majorHAnsi"/>
                              </w:rPr>
                              <w:t>Γνωριμία με μέλη ΔΕΠ, ΕΔΙΠ, ΕΤΕΠ και φοιτητές/φοιτήτριες του Τμήματος:</w:t>
                            </w:r>
                          </w:p>
                          <w:p w14:paraId="1F43FB0C" w14:textId="3FE7BA4C" w:rsidR="006909A4" w:rsidRPr="0082153A" w:rsidRDefault="0082153A" w:rsidP="0082153A">
                            <w:pPr>
                              <w:pStyle w:val="a4"/>
                              <w:spacing w:after="120"/>
                              <w:ind w:right="298"/>
                              <w:jc w:val="both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82153A">
                              <w:rPr>
                                <w:rFonts w:asciiTheme="majorHAnsi" w:hAnsiTheme="majorHAnsi" w:cstheme="majorHAnsi"/>
                              </w:rPr>
                              <w:t>Παιχνίδι Σταθμών: «Το τμήμα μου... σε 8 λεπτά» (Χώρος διεξαγωγής: κτήρια ΣΑΕΠΣ και προαύλιο).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1C86F3" id="_x0000_s1027" type="#_x0000_t202" style="position:absolute;margin-left:172.8pt;margin-top:48pt;width:636.6pt;height:50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" filled="f" stroked="f">
                <v:textbox>
                  <w:txbxContent>
                    <w:p w14:paraId="42AEFB61" w14:textId="77777777" w:rsidR="00386A6D" w:rsidRPr="0082153A" w:rsidRDefault="00386A6D" w:rsidP="003308B9">
                      <w:pPr>
                        <w:spacing w:line="360" w:lineRule="auto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</w:pPr>
                      <w:r w:rsidRPr="0082153A"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  <w:t xml:space="preserve">Πρόγραμμα </w:t>
                      </w:r>
                    </w:p>
                    <w:p w14:paraId="16052CBE" w14:textId="126A58A3" w:rsidR="003308B9" w:rsidRPr="0082153A" w:rsidRDefault="003308B9" w:rsidP="003308B9">
                      <w:pPr>
                        <w:spacing w:line="360" w:lineRule="auto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</w:pPr>
                      <w:r w:rsidRPr="0082153A"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  <w:t>Εκδήλωση</w:t>
                      </w:r>
                      <w:r w:rsidR="00386A6D" w:rsidRPr="0082153A"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  <w:t>ς</w:t>
                      </w:r>
                      <w:r w:rsidRPr="0082153A"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  <w:t xml:space="preserve"> Υποδοχής </w:t>
                      </w:r>
                      <w:r w:rsidR="00386A6D" w:rsidRPr="0082153A"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  <w:t>Π</w:t>
                      </w:r>
                      <w:r w:rsidRPr="0082153A"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  <w:t xml:space="preserve">ρωτοετών </w:t>
                      </w:r>
                      <w:r w:rsidR="00386A6D" w:rsidRPr="0082153A"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  <w:t>Φ</w:t>
                      </w:r>
                      <w:r w:rsidRPr="0082153A"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  <w:t>οιτητών</w:t>
                      </w:r>
                      <w:r w:rsidR="00386A6D" w:rsidRPr="0082153A"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  <w:t xml:space="preserve"> και Φοιτητριών </w:t>
                      </w:r>
                    </w:p>
                    <w:p w14:paraId="5F922B0C" w14:textId="1A02BB9A" w:rsidR="003308B9" w:rsidRPr="0082153A" w:rsidRDefault="003308B9" w:rsidP="003308B9">
                      <w:pPr>
                        <w:spacing w:line="360" w:lineRule="auto"/>
                        <w:jc w:val="center"/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</w:pPr>
                      <w:r w:rsidRPr="0082153A"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  <w:t xml:space="preserve">του Τμήματος </w:t>
                      </w:r>
                      <w:r w:rsidR="001A7235" w:rsidRPr="0082153A"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  <w:t>Φιλολογίας</w:t>
                      </w:r>
                    </w:p>
                    <w:p w14:paraId="128765D4" w14:textId="091B047F" w:rsidR="001C0F1D" w:rsidRPr="0082153A" w:rsidRDefault="001A7235" w:rsidP="001C0F1D">
                      <w:pPr>
                        <w:jc w:val="center"/>
                        <w:rPr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</w:pPr>
                      <w:r w:rsidRPr="0082153A">
                        <w:rPr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  <w:t>Πέμπτη</w:t>
                      </w:r>
                      <w:r w:rsidR="003308B9" w:rsidRPr="0082153A">
                        <w:rPr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r w:rsidR="009601E4" w:rsidRPr="0082153A">
                        <w:rPr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  <w:t>1</w:t>
                      </w:r>
                      <w:r w:rsidRPr="0082153A">
                        <w:rPr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  <w:t>5</w:t>
                      </w:r>
                      <w:r w:rsidR="00BC4143" w:rsidRPr="0082153A">
                        <w:rPr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r w:rsidR="009601E4" w:rsidRPr="0082153A">
                        <w:rPr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  <w:t>Οκτωβρίου</w:t>
                      </w:r>
                      <w:r w:rsidR="00BC4143" w:rsidRPr="0082153A">
                        <w:rPr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r w:rsidR="00B35509" w:rsidRPr="0082153A">
                        <w:rPr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  <w:t>202</w:t>
                      </w:r>
                      <w:r w:rsidR="009601E4" w:rsidRPr="0082153A">
                        <w:rPr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  <w:t>6</w:t>
                      </w:r>
                      <w:r w:rsidR="00B35509" w:rsidRPr="0082153A">
                        <w:rPr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  <w:t xml:space="preserve">, Αμφιθέατρο </w:t>
                      </w:r>
                      <w:r w:rsidRPr="0082153A">
                        <w:rPr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  <w:t>ΣΑΕΠΣ, Παλαιό Στρατόπεδο-Ανατολικό Κέντρο</w:t>
                      </w:r>
                      <w:r w:rsidR="00B35509" w:rsidRPr="0082153A">
                        <w:rPr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</w:p>
                    <w:p w14:paraId="620E58D8" w14:textId="7F6D4FF3" w:rsidR="00D648B3" w:rsidRPr="00706ECD" w:rsidRDefault="00D648B3" w:rsidP="0082153A">
                      <w:pP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2CD31A9C" w14:textId="180686BA" w:rsidR="0020054F" w:rsidRPr="0082153A" w:rsidRDefault="001C0F1D" w:rsidP="0082153A">
                      <w:pPr>
                        <w:spacing w:after="120"/>
                        <w:jc w:val="both"/>
                        <w:rPr>
                          <w:rFonts w:ascii="Calibri" w:hAnsi="Calibri" w:cs="Calibri"/>
                        </w:rPr>
                      </w:pPr>
                      <w:r w:rsidRPr="0082153A">
                        <w:rPr>
                          <w:rFonts w:ascii="Calibri" w:hAnsi="Calibri" w:cs="Calibri"/>
                        </w:rPr>
                        <w:t>1</w:t>
                      </w:r>
                      <w:r w:rsidR="001A7235" w:rsidRPr="0082153A">
                        <w:rPr>
                          <w:rFonts w:ascii="Calibri" w:hAnsi="Calibri" w:cs="Calibri"/>
                        </w:rPr>
                        <w:t>2</w:t>
                      </w:r>
                      <w:r w:rsidRPr="0082153A">
                        <w:rPr>
                          <w:rFonts w:ascii="Calibri" w:hAnsi="Calibri" w:cs="Calibri"/>
                        </w:rPr>
                        <w:t>:00 – 1</w:t>
                      </w:r>
                      <w:r w:rsidR="001A7235" w:rsidRPr="0082153A">
                        <w:rPr>
                          <w:rFonts w:ascii="Calibri" w:hAnsi="Calibri" w:cs="Calibri"/>
                        </w:rPr>
                        <w:t>2</w:t>
                      </w:r>
                      <w:r w:rsidRPr="0082153A">
                        <w:rPr>
                          <w:rFonts w:ascii="Calibri" w:hAnsi="Calibri" w:cs="Calibri"/>
                        </w:rPr>
                        <w:t>:</w:t>
                      </w:r>
                      <w:r w:rsidR="00CB726D" w:rsidRPr="0082153A">
                        <w:rPr>
                          <w:rFonts w:ascii="Calibri" w:hAnsi="Calibri" w:cs="Calibri"/>
                        </w:rPr>
                        <w:t>05</w:t>
                      </w:r>
                      <w:r w:rsidRPr="0082153A">
                        <w:rPr>
                          <w:rFonts w:ascii="Calibri" w:hAnsi="Calibri" w:cs="Calibri"/>
                        </w:rPr>
                        <w:tab/>
                        <w:t>Προσέλευση</w:t>
                      </w:r>
                    </w:p>
                    <w:p w14:paraId="189FE2E1" w14:textId="264786C7" w:rsidR="00D01C31" w:rsidRPr="0082153A" w:rsidRDefault="001C0F1D" w:rsidP="0082153A">
                      <w:pPr>
                        <w:spacing w:after="120"/>
                        <w:jc w:val="both"/>
                        <w:rPr>
                          <w:rFonts w:ascii="Calibri" w:hAnsi="Calibri" w:cs="Calibri"/>
                        </w:rPr>
                      </w:pPr>
                      <w:r w:rsidRPr="0082153A">
                        <w:rPr>
                          <w:rFonts w:ascii="Calibri" w:hAnsi="Calibri" w:cs="Calibri"/>
                        </w:rPr>
                        <w:t>1</w:t>
                      </w:r>
                      <w:r w:rsidR="001A7235" w:rsidRPr="0082153A">
                        <w:rPr>
                          <w:rFonts w:ascii="Calibri" w:hAnsi="Calibri" w:cs="Calibri"/>
                        </w:rPr>
                        <w:t>2</w:t>
                      </w:r>
                      <w:r w:rsidRPr="0082153A">
                        <w:rPr>
                          <w:rFonts w:ascii="Calibri" w:hAnsi="Calibri" w:cs="Calibri"/>
                        </w:rPr>
                        <w:t>:</w:t>
                      </w:r>
                      <w:r w:rsidR="00CB726D" w:rsidRPr="0082153A">
                        <w:rPr>
                          <w:rFonts w:ascii="Calibri" w:hAnsi="Calibri" w:cs="Calibri"/>
                        </w:rPr>
                        <w:t>05</w:t>
                      </w:r>
                      <w:r w:rsidRPr="0082153A">
                        <w:rPr>
                          <w:rFonts w:ascii="Calibri" w:hAnsi="Calibri" w:cs="Calibri"/>
                        </w:rPr>
                        <w:t xml:space="preserve"> – 1</w:t>
                      </w:r>
                      <w:r w:rsidR="001A7235" w:rsidRPr="0082153A">
                        <w:rPr>
                          <w:rFonts w:ascii="Calibri" w:hAnsi="Calibri" w:cs="Calibri"/>
                        </w:rPr>
                        <w:t>2</w:t>
                      </w:r>
                      <w:r w:rsidRPr="0082153A">
                        <w:rPr>
                          <w:rFonts w:ascii="Calibri" w:hAnsi="Calibri" w:cs="Calibri"/>
                        </w:rPr>
                        <w:t>:</w:t>
                      </w:r>
                      <w:r w:rsidR="00CB726D" w:rsidRPr="0082153A">
                        <w:rPr>
                          <w:rFonts w:ascii="Calibri" w:hAnsi="Calibri" w:cs="Calibri"/>
                        </w:rPr>
                        <w:t>15</w:t>
                      </w:r>
                      <w:r w:rsidRPr="0082153A">
                        <w:rPr>
                          <w:rFonts w:ascii="Calibri" w:hAnsi="Calibri" w:cs="Calibri"/>
                        </w:rPr>
                        <w:tab/>
                        <w:t>Χαιρετισμ</w:t>
                      </w:r>
                      <w:r w:rsidR="0020054F" w:rsidRPr="0082153A">
                        <w:rPr>
                          <w:rFonts w:ascii="Calibri" w:hAnsi="Calibri" w:cs="Calibri"/>
                        </w:rPr>
                        <w:t>οί</w:t>
                      </w:r>
                    </w:p>
                    <w:p w14:paraId="1B76883F" w14:textId="3144D74E" w:rsidR="001A7235" w:rsidRPr="0082153A" w:rsidRDefault="001A7235" w:rsidP="0082153A">
                      <w:pPr>
                        <w:spacing w:after="120"/>
                        <w:ind w:left="1440"/>
                        <w:jc w:val="both"/>
                        <w:rPr>
                          <w:rFonts w:ascii="Calibri" w:hAnsi="Calibri" w:cs="Calibri"/>
                        </w:rPr>
                      </w:pPr>
                      <w:r w:rsidRPr="0082153A">
                        <w:rPr>
                          <w:rFonts w:ascii="Calibri" w:hAnsi="Calibri" w:cs="Calibri"/>
                        </w:rPr>
                        <w:t>Κοσμήτορα της Σχολής Ανθρωπιστικών Επιστημών και Πολιτισμικών Σπουδών Καθηγήτριας κας Δήμητρας Δελλή</w:t>
                      </w:r>
                    </w:p>
                    <w:p w14:paraId="28192932" w14:textId="213E4FD3" w:rsidR="001A7235" w:rsidRPr="0082153A" w:rsidRDefault="001A7235" w:rsidP="0082153A">
                      <w:pPr>
                        <w:spacing w:after="120"/>
                        <w:ind w:left="1440"/>
                        <w:jc w:val="both"/>
                        <w:rPr>
                          <w:rFonts w:ascii="Calibri" w:hAnsi="Calibri" w:cs="Calibri"/>
                        </w:rPr>
                      </w:pPr>
                      <w:r w:rsidRPr="0082153A">
                        <w:rPr>
                          <w:rFonts w:ascii="Calibri" w:hAnsi="Calibri" w:cs="Calibri"/>
                        </w:rPr>
                        <w:t>Προέδρου του Τμήματος Φιλολογίας Αναπληρώτριας Καθηγήτριας κας Μαρίνας Γρηγοροπούλου</w:t>
                      </w:r>
                      <w:r w:rsidR="0062667D">
                        <w:rPr>
                          <w:rFonts w:ascii="Calibri" w:hAnsi="Calibri" w:cs="Calibri"/>
                        </w:rPr>
                        <w:t>.</w:t>
                      </w:r>
                    </w:p>
                    <w:p w14:paraId="1509DD37" w14:textId="62468587" w:rsidR="00E43573" w:rsidRPr="0082153A" w:rsidRDefault="001C0F1D" w:rsidP="0082153A">
                      <w:pPr>
                        <w:spacing w:after="120"/>
                        <w:ind w:left="2160" w:hanging="2160"/>
                        <w:rPr>
                          <w:rFonts w:ascii="Calibri" w:hAnsi="Calibri" w:cs="Calibri"/>
                        </w:rPr>
                      </w:pPr>
                      <w:r w:rsidRPr="0082153A">
                        <w:rPr>
                          <w:rFonts w:ascii="Calibri" w:hAnsi="Calibri" w:cs="Calibri"/>
                        </w:rPr>
                        <w:t>1</w:t>
                      </w:r>
                      <w:r w:rsidR="001A7235" w:rsidRPr="0082153A">
                        <w:rPr>
                          <w:rFonts w:ascii="Calibri" w:hAnsi="Calibri" w:cs="Calibri"/>
                        </w:rPr>
                        <w:t>2</w:t>
                      </w:r>
                      <w:r w:rsidRPr="0082153A">
                        <w:rPr>
                          <w:rFonts w:ascii="Calibri" w:hAnsi="Calibri" w:cs="Calibri"/>
                        </w:rPr>
                        <w:t>:</w:t>
                      </w:r>
                      <w:r w:rsidR="00CB726D" w:rsidRPr="0082153A">
                        <w:rPr>
                          <w:rFonts w:ascii="Calibri" w:hAnsi="Calibri" w:cs="Calibri"/>
                        </w:rPr>
                        <w:t>15</w:t>
                      </w:r>
                      <w:r w:rsidRPr="0082153A">
                        <w:rPr>
                          <w:rFonts w:ascii="Calibri" w:hAnsi="Calibri" w:cs="Calibri"/>
                        </w:rPr>
                        <w:t xml:space="preserve"> – 1</w:t>
                      </w:r>
                      <w:r w:rsidR="001A7235" w:rsidRPr="0082153A">
                        <w:rPr>
                          <w:rFonts w:ascii="Calibri" w:hAnsi="Calibri" w:cs="Calibri"/>
                        </w:rPr>
                        <w:t>2</w:t>
                      </w:r>
                      <w:r w:rsidRPr="0082153A">
                        <w:rPr>
                          <w:rFonts w:ascii="Calibri" w:hAnsi="Calibri" w:cs="Calibri"/>
                        </w:rPr>
                        <w:t>:</w:t>
                      </w:r>
                      <w:r w:rsidR="001A7235" w:rsidRPr="0082153A">
                        <w:rPr>
                          <w:rFonts w:ascii="Calibri" w:hAnsi="Calibri" w:cs="Calibri"/>
                        </w:rPr>
                        <w:t>2</w:t>
                      </w:r>
                      <w:r w:rsidR="00CB726D" w:rsidRPr="0082153A">
                        <w:rPr>
                          <w:rFonts w:ascii="Calibri" w:hAnsi="Calibri" w:cs="Calibri"/>
                        </w:rPr>
                        <w:t>0</w:t>
                      </w:r>
                      <w:r w:rsidRPr="0082153A">
                        <w:rPr>
                          <w:rFonts w:ascii="Calibri" w:hAnsi="Calibri" w:cs="Calibri"/>
                        </w:rPr>
                        <w:tab/>
                      </w:r>
                      <w:r w:rsidR="001A7235" w:rsidRPr="0082153A">
                        <w:rPr>
                          <w:rFonts w:ascii="Calibri" w:hAnsi="Calibri" w:cs="Calibri"/>
                        </w:rPr>
                        <w:t>Λειτουργία Γραμματείας του Τμήματος – Στέφανος Πατεράκης, Διοικητικ</w:t>
                      </w:r>
                      <w:r w:rsidR="00F671AF">
                        <w:rPr>
                          <w:rFonts w:ascii="Calibri" w:hAnsi="Calibri" w:cs="Calibri"/>
                        </w:rPr>
                        <w:t>ός</w:t>
                      </w:r>
                      <w:r w:rsidR="001A7235" w:rsidRPr="0082153A">
                        <w:rPr>
                          <w:rFonts w:ascii="Calibri" w:hAnsi="Calibri" w:cs="Calibri"/>
                        </w:rPr>
                        <w:t xml:space="preserve"> Υπάλληλος της Γραμματείας του Τμήματος</w:t>
                      </w:r>
                    </w:p>
                    <w:p w14:paraId="7A4CEE7D" w14:textId="5C48F59E" w:rsidR="001A7235" w:rsidRPr="0082153A" w:rsidRDefault="00E43573" w:rsidP="0082153A">
                      <w:pPr>
                        <w:spacing w:after="120"/>
                        <w:ind w:left="2160" w:hanging="2160"/>
                        <w:jc w:val="both"/>
                        <w:rPr>
                          <w:rFonts w:ascii="Calibri" w:hAnsi="Calibri" w:cs="Calibri"/>
                        </w:rPr>
                      </w:pPr>
                      <w:r w:rsidRPr="0082153A">
                        <w:rPr>
                          <w:rFonts w:ascii="Calibri" w:hAnsi="Calibri" w:cs="Calibri"/>
                        </w:rPr>
                        <w:t>1</w:t>
                      </w:r>
                      <w:r w:rsidR="001A7235" w:rsidRPr="0082153A">
                        <w:rPr>
                          <w:rFonts w:ascii="Calibri" w:hAnsi="Calibri" w:cs="Calibri"/>
                        </w:rPr>
                        <w:t>2</w:t>
                      </w:r>
                      <w:r w:rsidRPr="0082153A">
                        <w:rPr>
                          <w:rFonts w:ascii="Calibri" w:hAnsi="Calibri" w:cs="Calibri"/>
                        </w:rPr>
                        <w:t>:</w:t>
                      </w:r>
                      <w:r w:rsidR="001A7235" w:rsidRPr="0082153A">
                        <w:rPr>
                          <w:rFonts w:ascii="Calibri" w:hAnsi="Calibri" w:cs="Calibri"/>
                        </w:rPr>
                        <w:t>2</w:t>
                      </w:r>
                      <w:r w:rsidR="00CB726D" w:rsidRPr="0082153A">
                        <w:rPr>
                          <w:rFonts w:ascii="Calibri" w:hAnsi="Calibri" w:cs="Calibri"/>
                        </w:rPr>
                        <w:t>0</w:t>
                      </w:r>
                      <w:r w:rsidRPr="0082153A">
                        <w:rPr>
                          <w:rFonts w:ascii="Calibri" w:hAnsi="Calibri" w:cs="Calibri"/>
                        </w:rPr>
                        <w:t xml:space="preserve"> – 1</w:t>
                      </w:r>
                      <w:r w:rsidR="001A7235" w:rsidRPr="0082153A">
                        <w:rPr>
                          <w:rFonts w:ascii="Calibri" w:hAnsi="Calibri" w:cs="Calibri"/>
                        </w:rPr>
                        <w:t>2</w:t>
                      </w:r>
                      <w:r w:rsidRPr="0082153A">
                        <w:rPr>
                          <w:rFonts w:ascii="Calibri" w:hAnsi="Calibri" w:cs="Calibri"/>
                        </w:rPr>
                        <w:t>:</w:t>
                      </w:r>
                      <w:r w:rsidR="00CB726D" w:rsidRPr="0082153A">
                        <w:rPr>
                          <w:rFonts w:ascii="Calibri" w:hAnsi="Calibri" w:cs="Calibri"/>
                        </w:rPr>
                        <w:t>25</w:t>
                      </w:r>
                      <w:r w:rsidRPr="0082153A">
                        <w:rPr>
                          <w:rFonts w:ascii="Calibri" w:hAnsi="Calibri" w:cs="Calibri"/>
                        </w:rPr>
                        <w:tab/>
                      </w:r>
                      <w:r w:rsidR="001A7235" w:rsidRPr="0082153A">
                        <w:rPr>
                          <w:rFonts w:ascii="Calibri" w:hAnsi="Calibri" w:cs="Calibri"/>
                        </w:rPr>
                        <w:t xml:space="preserve">Λειτουργία της Βιβλιοθήκης – </w:t>
                      </w:r>
                      <w:r w:rsidR="0082153A" w:rsidRPr="0082153A">
                        <w:rPr>
                          <w:rFonts w:ascii="Calibri" w:hAnsi="Calibri" w:cs="Calibri"/>
                        </w:rPr>
                        <w:t xml:space="preserve">Γεωργία </w:t>
                      </w:r>
                      <w:r w:rsidR="001A7235" w:rsidRPr="0082153A">
                        <w:rPr>
                          <w:rFonts w:ascii="Calibri" w:hAnsi="Calibri" w:cs="Calibri"/>
                        </w:rPr>
                        <w:t>Κάτσου</w:t>
                      </w:r>
                      <w:r w:rsidR="00706ECD" w:rsidRPr="0082153A">
                        <w:rPr>
                          <w:rFonts w:ascii="Calibri" w:hAnsi="Calibri" w:cs="Calibri"/>
                        </w:rPr>
                        <w:t xml:space="preserve">, μέλος ΕΤΕΠ </w:t>
                      </w:r>
                    </w:p>
                    <w:p w14:paraId="3055885E" w14:textId="6F59C737" w:rsidR="001A7235" w:rsidRPr="0082153A" w:rsidRDefault="001C0F1D" w:rsidP="0082153A">
                      <w:pPr>
                        <w:spacing w:after="120"/>
                        <w:ind w:left="2160" w:hanging="2160"/>
                        <w:rPr>
                          <w:rFonts w:ascii="Calibri" w:hAnsi="Calibri" w:cs="Calibri"/>
                        </w:rPr>
                      </w:pPr>
                      <w:r w:rsidRPr="0082153A">
                        <w:rPr>
                          <w:rFonts w:ascii="Calibri" w:hAnsi="Calibri" w:cs="Calibri"/>
                        </w:rPr>
                        <w:t>1</w:t>
                      </w:r>
                      <w:r w:rsidR="001A7235" w:rsidRPr="0082153A">
                        <w:rPr>
                          <w:rFonts w:ascii="Calibri" w:hAnsi="Calibri" w:cs="Calibri"/>
                        </w:rPr>
                        <w:t>2</w:t>
                      </w:r>
                      <w:r w:rsidRPr="0082153A">
                        <w:rPr>
                          <w:rFonts w:ascii="Calibri" w:hAnsi="Calibri" w:cs="Calibri"/>
                        </w:rPr>
                        <w:t>:</w:t>
                      </w:r>
                      <w:r w:rsidR="00CB726D" w:rsidRPr="0082153A">
                        <w:rPr>
                          <w:rFonts w:ascii="Calibri" w:hAnsi="Calibri" w:cs="Calibri"/>
                        </w:rPr>
                        <w:t>25</w:t>
                      </w:r>
                      <w:r w:rsidRPr="0082153A">
                        <w:rPr>
                          <w:rFonts w:ascii="Calibri" w:hAnsi="Calibri" w:cs="Calibri"/>
                        </w:rPr>
                        <w:t xml:space="preserve"> – 1</w:t>
                      </w:r>
                      <w:r w:rsidR="001A7235" w:rsidRPr="0082153A">
                        <w:rPr>
                          <w:rFonts w:ascii="Calibri" w:hAnsi="Calibri" w:cs="Calibri"/>
                        </w:rPr>
                        <w:t>2</w:t>
                      </w:r>
                      <w:r w:rsidRPr="0082153A">
                        <w:rPr>
                          <w:rFonts w:ascii="Calibri" w:hAnsi="Calibri" w:cs="Calibri"/>
                        </w:rPr>
                        <w:t>:</w:t>
                      </w:r>
                      <w:r w:rsidR="00CB726D" w:rsidRPr="0082153A">
                        <w:rPr>
                          <w:rFonts w:ascii="Calibri" w:hAnsi="Calibri" w:cs="Calibri"/>
                        </w:rPr>
                        <w:t>30</w:t>
                      </w:r>
                      <w:r w:rsidRPr="0082153A">
                        <w:rPr>
                          <w:rFonts w:ascii="Calibri" w:hAnsi="Calibri" w:cs="Calibri"/>
                        </w:rPr>
                        <w:tab/>
                      </w:r>
                      <w:r w:rsidR="001A7235" w:rsidRPr="0082153A">
                        <w:rPr>
                          <w:rFonts w:ascii="Calibri" w:hAnsi="Calibri" w:cs="Calibri"/>
                        </w:rPr>
                        <w:t xml:space="preserve">Πρόγραμμα </w:t>
                      </w:r>
                      <w:r w:rsidR="001A7235" w:rsidRPr="0082153A">
                        <w:rPr>
                          <w:rFonts w:ascii="Calibri" w:hAnsi="Calibri" w:cs="Calibri"/>
                          <w:lang w:val="en-US"/>
                        </w:rPr>
                        <w:t>Erasmus</w:t>
                      </w:r>
                      <w:r w:rsidR="001A7235" w:rsidRPr="0082153A">
                        <w:rPr>
                          <w:rFonts w:ascii="Calibri" w:hAnsi="Calibri" w:cs="Calibri"/>
                        </w:rPr>
                        <w:t xml:space="preserve"> –  Τιτίκα Καραβία, Αναπληρώτρια Καθηγήτρια</w:t>
                      </w:r>
                      <w:r w:rsidR="00706ECD" w:rsidRPr="0082153A">
                        <w:rPr>
                          <w:rFonts w:ascii="Calibri" w:hAnsi="Calibri" w:cs="Calibri"/>
                        </w:rPr>
                        <w:t xml:space="preserve">, </w:t>
                      </w:r>
                      <w:r w:rsidR="00706ECD" w:rsidRPr="0082153A">
                        <w:rPr>
                          <w:rFonts w:asciiTheme="majorHAnsi" w:hAnsiTheme="majorHAnsi" w:cstheme="majorHAnsi"/>
                        </w:rPr>
                        <w:t xml:space="preserve">Ακαδημαϊκή Συντονίστρια </w:t>
                      </w:r>
                      <w:r w:rsidR="00706ECD" w:rsidRPr="0082153A">
                        <w:rPr>
                          <w:rFonts w:asciiTheme="majorHAnsi" w:hAnsiTheme="majorHAnsi" w:cstheme="majorHAnsi"/>
                          <w:lang w:val="en-US"/>
                        </w:rPr>
                        <w:t>Erasmus</w:t>
                      </w:r>
                      <w:r w:rsidR="00706ECD" w:rsidRPr="0082153A">
                        <w:rPr>
                          <w:rFonts w:asciiTheme="majorHAnsi" w:hAnsiTheme="majorHAnsi" w:cstheme="majorHAnsi"/>
                        </w:rPr>
                        <w:t xml:space="preserve"> του Τμήματος</w:t>
                      </w:r>
                    </w:p>
                    <w:p w14:paraId="64A88553" w14:textId="27FF1741" w:rsidR="001A7235" w:rsidRPr="0082153A" w:rsidRDefault="0037520F" w:rsidP="0082153A">
                      <w:pPr>
                        <w:pStyle w:val="a4"/>
                        <w:spacing w:after="120"/>
                        <w:ind w:right="301"/>
                        <w:jc w:val="both"/>
                        <w:rPr>
                          <w:rFonts w:ascii="Calibri" w:hAnsi="Calibri" w:cs="Calibri"/>
                        </w:rPr>
                      </w:pPr>
                      <w:r w:rsidRPr="0082153A">
                        <w:rPr>
                          <w:rFonts w:ascii="Calibri" w:hAnsi="Calibri" w:cs="Calibri"/>
                        </w:rPr>
                        <w:t>1</w:t>
                      </w:r>
                      <w:r w:rsidR="001A7235" w:rsidRPr="0082153A">
                        <w:rPr>
                          <w:rFonts w:ascii="Calibri" w:hAnsi="Calibri" w:cs="Calibri"/>
                        </w:rPr>
                        <w:t>2</w:t>
                      </w:r>
                      <w:r w:rsidRPr="0082153A">
                        <w:rPr>
                          <w:rFonts w:ascii="Calibri" w:hAnsi="Calibri" w:cs="Calibri"/>
                        </w:rPr>
                        <w:t>:</w:t>
                      </w:r>
                      <w:r w:rsidR="00CB726D" w:rsidRPr="0082153A">
                        <w:rPr>
                          <w:rFonts w:ascii="Calibri" w:hAnsi="Calibri" w:cs="Calibri"/>
                        </w:rPr>
                        <w:t>30</w:t>
                      </w:r>
                      <w:r w:rsidRPr="0082153A">
                        <w:rPr>
                          <w:rFonts w:ascii="Calibri" w:hAnsi="Calibri" w:cs="Calibri"/>
                        </w:rPr>
                        <w:t xml:space="preserve"> – 12:</w:t>
                      </w:r>
                      <w:r w:rsidR="00CB726D" w:rsidRPr="0082153A">
                        <w:rPr>
                          <w:rFonts w:ascii="Calibri" w:hAnsi="Calibri" w:cs="Calibri"/>
                        </w:rPr>
                        <w:t>35</w:t>
                      </w:r>
                      <w:r w:rsidR="002B7144">
                        <w:rPr>
                          <w:rFonts w:ascii="Calibri" w:hAnsi="Calibri" w:cs="Calibri"/>
                        </w:rPr>
                        <w:t xml:space="preserve">    </w:t>
                      </w:r>
                      <w:r w:rsidR="0082153A">
                        <w:rPr>
                          <w:rFonts w:ascii="Calibri" w:hAnsi="Calibri" w:cs="Calibri"/>
                        </w:rPr>
                        <w:t xml:space="preserve">           </w:t>
                      </w:r>
                      <w:r w:rsidR="001A7235" w:rsidRPr="0082153A">
                        <w:rPr>
                          <w:rFonts w:ascii="Calibri" w:hAnsi="Calibri" w:cs="Calibri"/>
                        </w:rPr>
                        <w:t>«Παιδαγωγικές Ασκήσεις Διδασκαλίας» και «Πρακτική Άσκηση», Μάριος Αθανασόπουλος, μέλος ΕΔΙΠ</w:t>
                      </w:r>
                    </w:p>
                    <w:p w14:paraId="71A3A98C" w14:textId="63F466F3" w:rsidR="00CB726D" w:rsidRPr="0082153A" w:rsidRDefault="00CB726D" w:rsidP="0082153A">
                      <w:pPr>
                        <w:pStyle w:val="a4"/>
                        <w:spacing w:after="120"/>
                        <w:ind w:right="298"/>
                        <w:jc w:val="both"/>
                        <w:rPr>
                          <w:rFonts w:ascii="Calibri" w:hAnsi="Calibri" w:cs="Calibri"/>
                        </w:rPr>
                      </w:pPr>
                      <w:r w:rsidRPr="0082153A">
                        <w:rPr>
                          <w:rFonts w:ascii="Calibri" w:hAnsi="Calibri" w:cs="Calibri"/>
                        </w:rPr>
                        <w:t>12:35 – 12:40</w:t>
                      </w:r>
                      <w:r w:rsidR="002B7144">
                        <w:rPr>
                          <w:rFonts w:ascii="Calibri" w:hAnsi="Calibri" w:cs="Calibri"/>
                        </w:rPr>
                        <w:t xml:space="preserve">   </w:t>
                      </w:r>
                      <w:r w:rsidR="0082153A">
                        <w:rPr>
                          <w:rFonts w:ascii="Calibri" w:hAnsi="Calibri" w:cs="Calibri"/>
                        </w:rPr>
                        <w:t xml:space="preserve">            </w:t>
                      </w:r>
                      <w:r w:rsidRPr="0082153A">
                        <w:rPr>
                          <w:rFonts w:ascii="Calibri" w:hAnsi="Calibri" w:cs="Calibri"/>
                        </w:rPr>
                        <w:t>Ρητορικοί Αγώνες</w:t>
                      </w:r>
                      <w:r w:rsidR="0082153A" w:rsidRPr="0082153A">
                        <w:rPr>
                          <w:rFonts w:ascii="Calibri" w:hAnsi="Calibri" w:cs="Calibri"/>
                        </w:rPr>
                        <w:t xml:space="preserve">  –  </w:t>
                      </w:r>
                      <w:r w:rsidRPr="0082153A">
                        <w:rPr>
                          <w:rFonts w:ascii="Calibri" w:hAnsi="Calibri" w:cs="Calibri"/>
                        </w:rPr>
                        <w:t>Ελένη Βολονάκη, Μόνιμη</w:t>
                      </w:r>
                      <w:r w:rsidR="00706ECD" w:rsidRPr="0082153A">
                        <w:rPr>
                          <w:rFonts w:ascii="Calibri" w:hAnsi="Calibri" w:cs="Calibri"/>
                        </w:rPr>
                        <w:t xml:space="preserve"> </w:t>
                      </w:r>
                      <w:r w:rsidRPr="0082153A">
                        <w:rPr>
                          <w:rFonts w:ascii="Calibri" w:hAnsi="Calibri" w:cs="Calibri"/>
                        </w:rPr>
                        <w:t>Επίκουρη Καθηγήτρια</w:t>
                      </w:r>
                    </w:p>
                    <w:p w14:paraId="0BF9C6A4" w14:textId="737C3400" w:rsidR="001A7235" w:rsidRPr="0082153A" w:rsidRDefault="00CB726D" w:rsidP="0082153A">
                      <w:pPr>
                        <w:spacing w:after="120"/>
                        <w:ind w:left="2127" w:hanging="2127"/>
                        <w:jc w:val="both"/>
                        <w:rPr>
                          <w:rFonts w:ascii="Calibri" w:hAnsi="Calibri" w:cs="Calibri"/>
                        </w:rPr>
                      </w:pPr>
                      <w:r w:rsidRPr="0082153A">
                        <w:rPr>
                          <w:rFonts w:ascii="Calibri" w:hAnsi="Calibri" w:cs="Calibri"/>
                        </w:rPr>
                        <w:t xml:space="preserve">12:40 – 12:50 </w:t>
                      </w:r>
                      <w:r w:rsidRPr="0082153A">
                        <w:rPr>
                          <w:rFonts w:ascii="Calibri" w:hAnsi="Calibri" w:cs="Calibri"/>
                        </w:rPr>
                        <w:tab/>
                      </w:r>
                      <w:r w:rsidR="001A7235" w:rsidRPr="0082153A">
                        <w:rPr>
                          <w:rFonts w:ascii="Calibri" w:hAnsi="Calibri" w:cs="Calibri"/>
                        </w:rPr>
                        <w:t xml:space="preserve">Παρεχόμενες Ηλεκτρονικές Υπηρεσίες – </w:t>
                      </w:r>
                      <w:r w:rsidRPr="0082153A">
                        <w:rPr>
                          <w:rFonts w:ascii="Calibri" w:hAnsi="Calibri" w:cs="Calibri"/>
                        </w:rPr>
                        <w:t>Παναγιώτης Γάκης, Επίκουρος Καθηγητής</w:t>
                      </w:r>
                      <w:r w:rsidR="00706ECD" w:rsidRPr="0082153A">
                        <w:rPr>
                          <w:rFonts w:ascii="Calibri" w:hAnsi="Calibri" w:cs="Calibri"/>
                        </w:rPr>
                        <w:t xml:space="preserve"> επί θητεία</w:t>
                      </w:r>
                    </w:p>
                    <w:p w14:paraId="0AEDEA34" w14:textId="30762E41" w:rsidR="00706ECD" w:rsidRPr="0082153A" w:rsidRDefault="00CB726D" w:rsidP="0082153A">
                      <w:pPr>
                        <w:spacing w:after="120"/>
                        <w:ind w:left="2160" w:hanging="2160"/>
                        <w:jc w:val="both"/>
                        <w:rPr>
                          <w:rFonts w:asciiTheme="majorHAnsi" w:hAnsiTheme="majorHAnsi" w:cstheme="majorHAnsi"/>
                        </w:rPr>
                      </w:pPr>
                      <w:r w:rsidRPr="0082153A">
                        <w:rPr>
                          <w:rFonts w:ascii="Calibri" w:hAnsi="Calibri" w:cs="Calibri"/>
                        </w:rPr>
                        <w:t>12:50 – 12:55</w:t>
                      </w:r>
                      <w:r w:rsidRPr="0082153A">
                        <w:rPr>
                          <w:rFonts w:ascii="Calibri" w:hAnsi="Calibri" w:cs="Calibri"/>
                        </w:rPr>
                        <w:tab/>
                      </w:r>
                      <w:r w:rsidRPr="0082153A">
                        <w:rPr>
                          <w:rFonts w:ascii="Calibri" w:hAnsi="Calibri" w:cs="Calibri"/>
                          <w:lang w:val="en-US"/>
                        </w:rPr>
                        <w:t>WE</w:t>
                      </w:r>
                      <w:r w:rsidRPr="0082153A">
                        <w:rPr>
                          <w:rFonts w:ascii="Calibri" w:hAnsi="Calibri" w:cs="Calibri"/>
                        </w:rPr>
                        <w:t xml:space="preserve"> </w:t>
                      </w:r>
                      <w:r w:rsidRPr="0082153A">
                        <w:rPr>
                          <w:rFonts w:ascii="Calibri" w:hAnsi="Calibri" w:cs="Calibri"/>
                          <w:lang w:val="en-US"/>
                        </w:rPr>
                        <w:t>CARE</w:t>
                      </w:r>
                      <w:r w:rsidR="0082153A" w:rsidRPr="0082153A">
                        <w:rPr>
                          <w:rFonts w:ascii="Calibri" w:hAnsi="Calibri" w:cs="Calibri"/>
                        </w:rPr>
                        <w:t xml:space="preserve"> –  </w:t>
                      </w:r>
                      <w:r w:rsidR="00706ECD" w:rsidRPr="0082153A">
                        <w:rPr>
                          <w:rFonts w:ascii="Calibri" w:hAnsi="Calibri" w:cs="Calibri"/>
                        </w:rPr>
                        <w:t>Μαρία Ξέστερνου, Αναπληρώτρια Καθηγήτρια, Αντιπρύτανις Διεθνών Σχέσεων, Εξωστρέφειας και Διά Βίου Μάθη</w:t>
                      </w:r>
                      <w:r w:rsidR="00706ECD" w:rsidRPr="0082153A">
                        <w:rPr>
                          <w:rFonts w:asciiTheme="majorHAnsi" w:hAnsiTheme="majorHAnsi" w:cstheme="majorHAnsi"/>
                        </w:rPr>
                        <w:t xml:space="preserve">σης </w:t>
                      </w:r>
                    </w:p>
                    <w:p w14:paraId="0F7556F1" w14:textId="6E89166F" w:rsidR="008A78B1" w:rsidRPr="0082153A" w:rsidRDefault="00706ECD" w:rsidP="0082153A">
                      <w:pPr>
                        <w:spacing w:after="120"/>
                        <w:jc w:val="both"/>
                        <w:rPr>
                          <w:rFonts w:ascii="Calibri" w:hAnsi="Calibri" w:cs="Calibri"/>
                        </w:rPr>
                      </w:pPr>
                      <w:r w:rsidRPr="0082153A">
                        <w:rPr>
                          <w:rFonts w:ascii="Calibri" w:hAnsi="Calibri" w:cs="Calibri"/>
                        </w:rPr>
                        <w:t>12:55 – 13:00</w:t>
                      </w:r>
                      <w:r w:rsidR="0082153A" w:rsidRPr="0082153A">
                        <w:rPr>
                          <w:rFonts w:ascii="Calibri" w:hAnsi="Calibri" w:cs="Calibri"/>
                        </w:rPr>
                        <w:tab/>
                      </w:r>
                      <w:r w:rsidR="002B7144">
                        <w:rPr>
                          <w:rFonts w:ascii="Calibri" w:hAnsi="Calibri" w:cs="Calibri"/>
                        </w:rPr>
                        <w:t xml:space="preserve">            </w:t>
                      </w:r>
                      <w:r w:rsidR="0062667D">
                        <w:rPr>
                          <w:rFonts w:ascii="Calibri" w:hAnsi="Calibri" w:cs="Calibri"/>
                        </w:rPr>
                        <w:t xml:space="preserve"> </w:t>
                      </w:r>
                      <w:r w:rsidR="001E3AAE" w:rsidRPr="0082153A">
                        <w:rPr>
                          <w:rFonts w:ascii="Calibri" w:hAnsi="Calibri" w:cs="Calibri"/>
                        </w:rPr>
                        <w:t>Διεύθυνση Σπουδών και Φοιτητικής Μέριμνας</w:t>
                      </w:r>
                      <w:r w:rsidR="0082153A" w:rsidRPr="0082153A">
                        <w:rPr>
                          <w:rFonts w:ascii="Calibri" w:hAnsi="Calibri" w:cs="Calibri"/>
                        </w:rPr>
                        <w:t xml:space="preserve"> –  </w:t>
                      </w:r>
                      <w:r w:rsidR="001E3AAE" w:rsidRPr="0082153A">
                        <w:rPr>
                          <w:rFonts w:ascii="Calibri" w:hAnsi="Calibri" w:cs="Calibri"/>
                        </w:rPr>
                        <w:t>Σταυρούλα Μπάμπαλη</w:t>
                      </w:r>
                      <w:r w:rsidR="008A78B1" w:rsidRPr="0082153A">
                        <w:rPr>
                          <w:rFonts w:ascii="Calibri" w:hAnsi="Calibri" w:cs="Calibri"/>
                        </w:rPr>
                        <w:t xml:space="preserve">, Αν. Προϊσταμένη Καλαμάτας </w:t>
                      </w:r>
                    </w:p>
                    <w:p w14:paraId="663F1025" w14:textId="77777777" w:rsidR="0082153A" w:rsidRPr="0082153A" w:rsidRDefault="0082153A" w:rsidP="0082153A">
                      <w:pPr>
                        <w:spacing w:after="120"/>
                        <w:jc w:val="both"/>
                        <w:rPr>
                          <w:rFonts w:ascii="Calibri" w:hAnsi="Calibri" w:cs="Calibri"/>
                        </w:rPr>
                      </w:pPr>
                    </w:p>
                    <w:p w14:paraId="1E9D9B95" w14:textId="77777777" w:rsidR="0082153A" w:rsidRPr="0082153A" w:rsidRDefault="0082153A" w:rsidP="0082153A">
                      <w:pPr>
                        <w:spacing w:after="120"/>
                        <w:jc w:val="both"/>
                        <w:rPr>
                          <w:rFonts w:ascii="Calibri" w:hAnsi="Calibri" w:cs="Calibri"/>
                        </w:rPr>
                      </w:pPr>
                    </w:p>
                    <w:p w14:paraId="142EB597" w14:textId="5EF913FB" w:rsidR="0082153A" w:rsidRPr="0082153A" w:rsidRDefault="0082153A" w:rsidP="0082153A">
                      <w:pPr>
                        <w:spacing w:after="120"/>
                        <w:jc w:val="both"/>
                        <w:rPr>
                          <w:rFonts w:ascii="Calibri" w:hAnsi="Calibri" w:cs="Calibri"/>
                        </w:rPr>
                      </w:pPr>
                      <w:r w:rsidRPr="0082153A">
                        <w:rPr>
                          <w:rFonts w:asciiTheme="majorHAnsi" w:hAnsiTheme="majorHAnsi" w:cstheme="majorHAnsi"/>
                        </w:rPr>
                        <w:t>Γνωριμία με μέλη ΔΕΠ, ΕΔΙΠ, ΕΤΕΠ και φοιτητές/φοιτήτριες του Τμήματος:</w:t>
                      </w:r>
                    </w:p>
                    <w:p w14:paraId="1F43FB0C" w14:textId="3FE7BA4C" w:rsidR="006909A4" w:rsidRPr="0082153A" w:rsidRDefault="0082153A" w:rsidP="0082153A">
                      <w:pPr>
                        <w:pStyle w:val="a4"/>
                        <w:spacing w:after="120"/>
                        <w:ind w:right="298"/>
                        <w:jc w:val="both"/>
                        <w:rPr>
                          <w:rFonts w:asciiTheme="majorHAnsi" w:hAnsiTheme="majorHAnsi" w:cstheme="majorHAnsi"/>
                        </w:rPr>
                      </w:pPr>
                      <w:r w:rsidRPr="0082153A">
                        <w:rPr>
                          <w:rFonts w:asciiTheme="majorHAnsi" w:hAnsiTheme="majorHAnsi" w:cstheme="majorHAnsi"/>
                        </w:rPr>
                        <w:t>Παιχνίδι Σταθμών: «Το τμήμα μου... σε 8 λεπτά» (Χώρος διεξαγωγής: κτήρια ΣΑΕΠΣ και προαύλιο).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755C56A6" wp14:editId="1321164F">
            <wp:extent cx="10515600" cy="7556500"/>
            <wp:effectExtent l="0" t="0" r="0" b="6350"/>
            <wp:docPr id="1115513597" name="Picture 6" descr="Εικόνα που περιέχει κείμενο, στιγμιότυπο οθόνης, λευκό, σχεδίαση&#10;&#10;Το περιεχόμενο που δημιουργείται από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513597" name="Picture 6" descr="Εικόνα που περιέχει κείμενο, στιγμιότυπο οθόνης, λευκό, σχεδίαση&#10;&#10;Το περιεχόμενο που δημιουργείται από AI ενδέχεται να είναι εσφαλμένο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5600" cy="755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7400" w:rsidRPr="0082153A" w:rsidSect="00A7015B">
      <w:pgSz w:w="16840" w:h="11900" w:orient="landscape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6BB"/>
    <w:rsid w:val="00013F6B"/>
    <w:rsid w:val="00034E03"/>
    <w:rsid w:val="0009055B"/>
    <w:rsid w:val="00143EE3"/>
    <w:rsid w:val="0015339C"/>
    <w:rsid w:val="00170953"/>
    <w:rsid w:val="001A7235"/>
    <w:rsid w:val="001C0F1D"/>
    <w:rsid w:val="001E3AAE"/>
    <w:rsid w:val="001F0808"/>
    <w:rsid w:val="0020054F"/>
    <w:rsid w:val="0020705D"/>
    <w:rsid w:val="00242614"/>
    <w:rsid w:val="002B7144"/>
    <w:rsid w:val="002C2BEF"/>
    <w:rsid w:val="003308B9"/>
    <w:rsid w:val="003651FC"/>
    <w:rsid w:val="0037520F"/>
    <w:rsid w:val="00386A6D"/>
    <w:rsid w:val="003E0A4A"/>
    <w:rsid w:val="00411A50"/>
    <w:rsid w:val="004F31F0"/>
    <w:rsid w:val="005153B2"/>
    <w:rsid w:val="00527ECE"/>
    <w:rsid w:val="00542912"/>
    <w:rsid w:val="00625164"/>
    <w:rsid w:val="0062667D"/>
    <w:rsid w:val="006909A4"/>
    <w:rsid w:val="00706ECD"/>
    <w:rsid w:val="007E78F2"/>
    <w:rsid w:val="0082153A"/>
    <w:rsid w:val="008A78B1"/>
    <w:rsid w:val="009264FE"/>
    <w:rsid w:val="009601E4"/>
    <w:rsid w:val="009D46C1"/>
    <w:rsid w:val="00A266BB"/>
    <w:rsid w:val="00A7015B"/>
    <w:rsid w:val="00A94020"/>
    <w:rsid w:val="00AD0EE2"/>
    <w:rsid w:val="00B330B1"/>
    <w:rsid w:val="00B35509"/>
    <w:rsid w:val="00B93184"/>
    <w:rsid w:val="00B97400"/>
    <w:rsid w:val="00BC4143"/>
    <w:rsid w:val="00C8541E"/>
    <w:rsid w:val="00CA5A40"/>
    <w:rsid w:val="00CB726D"/>
    <w:rsid w:val="00D01C31"/>
    <w:rsid w:val="00D648B3"/>
    <w:rsid w:val="00DC0A6D"/>
    <w:rsid w:val="00DC59FC"/>
    <w:rsid w:val="00DF673B"/>
    <w:rsid w:val="00E25C59"/>
    <w:rsid w:val="00E43573"/>
    <w:rsid w:val="00E84DE2"/>
    <w:rsid w:val="00ED50E6"/>
    <w:rsid w:val="00F651FA"/>
    <w:rsid w:val="00F671AF"/>
    <w:rsid w:val="00F82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2BD2FA"/>
  <w14:defaultImageDpi w14:val="300"/>
  <w15:docId w15:val="{019D9087-5ED9-4120-8C17-D067B226D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27ECE"/>
    <w:rPr>
      <w:rFonts w:ascii="Lucida Grande" w:hAnsi="Lucida Grande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27ECE"/>
    <w:rPr>
      <w:rFonts w:ascii="Lucida Grande" w:hAnsi="Lucida Grande"/>
      <w:sz w:val="18"/>
      <w:szCs w:val="18"/>
      <w:lang w:val="el-GR"/>
    </w:rPr>
  </w:style>
  <w:style w:type="paragraph" w:styleId="a4">
    <w:name w:val="Body Text"/>
    <w:basedOn w:val="a"/>
    <w:link w:val="Char0"/>
    <w:uiPriority w:val="1"/>
    <w:qFormat/>
    <w:rsid w:val="001A7235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character" w:customStyle="1" w:styleId="Char0">
    <w:name w:val="Σώμα κειμένου Char"/>
    <w:basedOn w:val="a0"/>
    <w:link w:val="a4"/>
    <w:uiPriority w:val="1"/>
    <w:rsid w:val="001A7235"/>
    <w:rPr>
      <w:rFonts w:ascii="Times New Roman" w:eastAsia="Times New Roman" w:hAnsi="Times New Roman" w:cs="Times New Roman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 PANOU</dc:creator>
  <cp:keywords/>
  <dc:description/>
  <cp:lastModifiedBy>STEFANOS PATERAKIS</cp:lastModifiedBy>
  <cp:revision>8</cp:revision>
  <dcterms:created xsi:type="dcterms:W3CDTF">2026-09-30T11:10:00Z</dcterms:created>
  <dcterms:modified xsi:type="dcterms:W3CDTF">2026-10-06T12:06:00Z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4ab3cd6c961bc43d93b77c354ea30eda39867a3c034cad222ee7e0ab2741855e</vt:lpwstr>
  </property>
</Properties>
</file>